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CD" w:rsidRDefault="00632DCD" w:rsidP="00632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DCD">
        <w:rPr>
          <w:rFonts w:ascii="Times New Roman" w:hAnsi="Times New Roman" w:cs="Times New Roman"/>
          <w:sz w:val="24"/>
          <w:szCs w:val="24"/>
        </w:rPr>
        <w:t>Розничные цены на основные продукты питания в Шелеховском районе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DCD" w:rsidRPr="00632DCD" w:rsidRDefault="004A155A" w:rsidP="00632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</w:t>
      </w:r>
      <w:r w:rsidR="00632DCD">
        <w:rPr>
          <w:rFonts w:ascii="Times New Roman" w:hAnsi="Times New Roman" w:cs="Times New Roman"/>
          <w:sz w:val="24"/>
          <w:szCs w:val="24"/>
        </w:rPr>
        <w:t>.</w:t>
      </w:r>
      <w:r w:rsidR="002751CB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632DC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632DCD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pPr w:leftFromText="180" w:rightFromText="180" w:vertAnchor="page" w:horzAnchor="margin" w:tblpY="1260"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940"/>
        <w:gridCol w:w="940"/>
        <w:gridCol w:w="941"/>
        <w:gridCol w:w="940"/>
        <w:gridCol w:w="919"/>
        <w:gridCol w:w="962"/>
      </w:tblGrid>
      <w:tr w:rsidR="00632DCD" w:rsidRPr="00632DCD" w:rsidTr="00846810">
        <w:trPr>
          <w:cantSplit/>
          <w:trHeight w:val="53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 питания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59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632DCD"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6112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632DCD"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32DCD"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7618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E33D51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632DCD"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32DCD"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повышение(+),</w:t>
            </w:r>
          </w:p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снижение (-)</w:t>
            </w:r>
          </w:p>
        </w:tc>
      </w:tr>
      <w:tr w:rsidR="00632DCD" w:rsidRPr="00632DCD" w:rsidTr="00846810">
        <w:trPr>
          <w:cantSplit/>
          <w:trHeight w:val="196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632DCD" w:rsidRPr="00632DCD" w:rsidRDefault="00632DCD" w:rsidP="00632D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 цены</w:t>
            </w:r>
          </w:p>
          <w:p w:rsidR="00632DCD" w:rsidRPr="00632DCD" w:rsidRDefault="00632DCD" w:rsidP="00632D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району,  руб.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632DCD" w:rsidRPr="00632DCD" w:rsidRDefault="00632DCD" w:rsidP="00632D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цены, руб.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632DCD" w:rsidRPr="00632DCD" w:rsidRDefault="00632DCD" w:rsidP="00632D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 цены</w:t>
            </w:r>
          </w:p>
          <w:p w:rsidR="00632DCD" w:rsidRPr="00632DCD" w:rsidRDefault="00632DCD" w:rsidP="00632D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району,  руб.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632DCD" w:rsidRPr="00632DCD" w:rsidRDefault="00632DCD" w:rsidP="00632D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цены, руб.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632DCD" w:rsidRPr="00632DCD" w:rsidRDefault="00632DCD" w:rsidP="00632D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цены по району, 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632DCD" w:rsidRPr="00632DCD" w:rsidRDefault="00632DCD" w:rsidP="00632D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цены по району, %</w:t>
            </w:r>
          </w:p>
        </w:tc>
      </w:tr>
      <w:tr w:rsidR="00632DCD" w:rsidRPr="00632DCD" w:rsidTr="00846810">
        <w:trPr>
          <w:cantSplit/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Говядина,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(кроме бескостного мяса)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438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002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cantSplit/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Свинина,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(кроме бескостного мяса)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4B6112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4B6112" w:rsidP="0059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438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002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4B6112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4B6112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cantSplit/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Мясо птицы (бройлер),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B6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18E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18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4387F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cantSplit/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Рыба мороженая </w:t>
            </w:r>
            <w:proofErr w:type="spellStart"/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неразделан</w:t>
            </w:r>
            <w:proofErr w:type="spellEnd"/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cantSplit/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сливочное,  200 </w:t>
            </w:r>
            <w:proofErr w:type="spellStart"/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cantSplit/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Масло подсолнечное,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1 л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11724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7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5E6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7618EA" w:rsidP="005E6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cantSplit/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Молоко,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1 л</w:t>
              </w:r>
            </w:smartTag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, 3,2%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5E6A22" w:rsidRDefault="005E6A22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2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32DCD" w:rsidRPr="005E6A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5E6A22" w:rsidRDefault="0028148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32DCD" w:rsidRPr="005E6A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5E6A22" w:rsidRDefault="000A177F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32DCD" w:rsidRPr="005E6A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5E6A22" w:rsidRDefault="0028148A" w:rsidP="005E6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17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2DCD" w:rsidRPr="005E6A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0A177F" w:rsidP="005E6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0A177F" w:rsidP="005E6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cantSplit/>
          <w:trHeight w:val="3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Яйца куриные пищевые, </w:t>
            </w:r>
          </w:p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  <w:proofErr w:type="gramStart"/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,  1</w:t>
            </w:r>
            <w:proofErr w:type="gramEnd"/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0A1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cantSplit/>
          <w:trHeight w:val="3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Сахар,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814421" w:rsidRDefault="004B6112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32DCD" w:rsidRPr="008144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814421" w:rsidRDefault="004B6112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32DCD" w:rsidRPr="008144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814421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32DCD" w:rsidRPr="008144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814421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32DCD" w:rsidRPr="008144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4B6112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4B6112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cantSplit/>
          <w:trHeight w:val="3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Соль,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4387F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4387F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527778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527778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527778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527778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cantSplit/>
          <w:trHeight w:val="3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Чай черный байховый, </w:t>
            </w:r>
            <w:smartTag w:uri="urn:schemas-microsoft-com:office:smarttags" w:element="metricconverter">
              <w:smartTagPr>
                <w:attr w:name="ProductID" w:val="250 г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250 г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cantSplit/>
          <w:trHeight w:val="3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Мука пшеничная, </w:t>
            </w:r>
            <w:proofErr w:type="spellStart"/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527778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527778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cantSplit/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ржано-пшеничный </w:t>
            </w:r>
          </w:p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2 сорт, 1 булка (600гр)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5E6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144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814421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cantSplit/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1сорт, </w:t>
            </w:r>
          </w:p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 булка (</w:t>
            </w:r>
            <w:smartTag w:uri="urn:schemas-microsoft-com:office:smarttags" w:element="metricconverter">
              <w:smartTagPr>
                <w:attr w:name="ProductID" w:val="600 г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600 г</w:t>
              </w:r>
            </w:smartTag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23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0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23006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cantSplit/>
          <w:trHeight w:val="3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Рис шлифованный,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3C6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Крупа гречневая - ядрица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D06672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D06672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4D71B2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4D71B2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4D71B2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4D71B2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DCD" w:rsidRPr="00632DCD" w:rsidTr="00846810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Картофель, 1кг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186D45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3C685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6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4D71B2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4D71B2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4D71B2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4D71B2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-28,0</w:t>
            </w:r>
          </w:p>
        </w:tc>
      </w:tr>
      <w:tr w:rsidR="00632DCD" w:rsidRPr="00632DCD" w:rsidTr="00846810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Капуста белокочанная свежая,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3BF3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3BF3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4D71B2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4D71B2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3BF3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D7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3BF3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D7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15,0</w:t>
            </w:r>
          </w:p>
        </w:tc>
      </w:tr>
      <w:tr w:rsidR="00632DCD" w:rsidRPr="00632DCD" w:rsidTr="00846810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Лук репчатый,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3BF3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3BF3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4D71B2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4D71B2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3BF3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D71B2">
              <w:rPr>
                <w:rFonts w:ascii="Times New Roman" w:hAnsi="Times New Roman" w:cs="Times New Roman"/>
                <w:b/>
                <w:sz w:val="24"/>
                <w:szCs w:val="24"/>
              </w:rPr>
              <w:t>7,7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3BF3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D71B2">
              <w:rPr>
                <w:rFonts w:ascii="Times New Roman" w:hAnsi="Times New Roman" w:cs="Times New Roman"/>
                <w:b/>
                <w:sz w:val="24"/>
                <w:szCs w:val="24"/>
              </w:rPr>
              <w:t>8,3</w:t>
            </w:r>
          </w:p>
        </w:tc>
      </w:tr>
      <w:tr w:rsidR="00632DCD" w:rsidRPr="00632DCD" w:rsidTr="00846810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Морковь,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3BF3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3BF3" w:rsidP="00DB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4D71B2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4D71B2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3BF3" w:rsidP="00DB1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D71B2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3BF3" w:rsidP="00A70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D71B2">
              <w:rPr>
                <w:rFonts w:ascii="Times New Roman" w:hAnsi="Times New Roman" w:cs="Times New Roman"/>
                <w:b/>
                <w:sz w:val="24"/>
                <w:szCs w:val="24"/>
              </w:rPr>
              <w:t>7,7</w:t>
            </w:r>
          </w:p>
        </w:tc>
      </w:tr>
      <w:tr w:rsidR="00632DCD" w:rsidRPr="00632DCD" w:rsidTr="00846810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632DCD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CD" w:rsidRPr="00632DCD" w:rsidRDefault="00632DCD" w:rsidP="00632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CD">
              <w:rPr>
                <w:rFonts w:ascii="Times New Roman" w:hAnsi="Times New Roman" w:cs="Times New Roman"/>
                <w:sz w:val="24"/>
                <w:szCs w:val="24"/>
              </w:rPr>
              <w:t xml:space="preserve">Яблоки,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32DCD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9652D3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9652D3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4D71B2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652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4955C1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632DCD" w:rsidRPr="00632D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55161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955C1">
              <w:rPr>
                <w:rFonts w:ascii="Times New Roman" w:hAnsi="Times New Roman" w:cs="Times New Roman"/>
                <w:b/>
                <w:sz w:val="24"/>
                <w:szCs w:val="24"/>
              </w:rPr>
              <w:t>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CD" w:rsidRPr="00632DCD" w:rsidRDefault="0055161A" w:rsidP="0063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955C1"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</w:p>
        </w:tc>
      </w:tr>
    </w:tbl>
    <w:p w:rsidR="00632DCD" w:rsidRPr="00632DCD" w:rsidRDefault="00632DCD" w:rsidP="00632DCD">
      <w:pPr>
        <w:rPr>
          <w:rFonts w:ascii="Times New Roman" w:hAnsi="Times New Roman" w:cs="Times New Roman"/>
          <w:sz w:val="24"/>
          <w:szCs w:val="24"/>
        </w:rPr>
      </w:pPr>
    </w:p>
    <w:p w:rsidR="00632DCD" w:rsidRPr="00632DCD" w:rsidRDefault="00632DCD" w:rsidP="00320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DCD" w:rsidRPr="00632DCD" w:rsidRDefault="00632DCD" w:rsidP="00320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DCD">
        <w:rPr>
          <w:rFonts w:ascii="Times New Roman" w:hAnsi="Times New Roman" w:cs="Times New Roman"/>
          <w:sz w:val="24"/>
          <w:szCs w:val="24"/>
        </w:rPr>
        <w:t xml:space="preserve">Консультант отдела </w:t>
      </w:r>
    </w:p>
    <w:p w:rsidR="00632DCD" w:rsidRPr="00632DCD" w:rsidRDefault="00632DCD" w:rsidP="00320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DCD">
        <w:rPr>
          <w:rFonts w:ascii="Times New Roman" w:hAnsi="Times New Roman" w:cs="Times New Roman"/>
          <w:sz w:val="24"/>
          <w:szCs w:val="24"/>
        </w:rPr>
        <w:t>по развитию потребительского рынка                                           С.Е. Куприянова</w:t>
      </w:r>
    </w:p>
    <w:p w:rsidR="00342A3D" w:rsidRPr="00965370" w:rsidRDefault="002751CB" w:rsidP="00320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2A3D" w:rsidRPr="00965370" w:rsidSect="00345002">
      <w:pgSz w:w="11906" w:h="16838"/>
      <w:pgMar w:top="539" w:right="85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17"/>
    <w:rsid w:val="000A177F"/>
    <w:rsid w:val="00186D45"/>
    <w:rsid w:val="0023006A"/>
    <w:rsid w:val="002751CB"/>
    <w:rsid w:val="0028148A"/>
    <w:rsid w:val="003205FE"/>
    <w:rsid w:val="003C685D"/>
    <w:rsid w:val="003D7F6D"/>
    <w:rsid w:val="004955C1"/>
    <w:rsid w:val="004A155A"/>
    <w:rsid w:val="004B6112"/>
    <w:rsid w:val="004D71B2"/>
    <w:rsid w:val="00527778"/>
    <w:rsid w:val="0055161A"/>
    <w:rsid w:val="00591507"/>
    <w:rsid w:val="005A121F"/>
    <w:rsid w:val="005E6A22"/>
    <w:rsid w:val="00632DCD"/>
    <w:rsid w:val="00633BF3"/>
    <w:rsid w:val="0064387F"/>
    <w:rsid w:val="0065663D"/>
    <w:rsid w:val="00711724"/>
    <w:rsid w:val="007618EA"/>
    <w:rsid w:val="0076393F"/>
    <w:rsid w:val="007B7E51"/>
    <w:rsid w:val="007F4281"/>
    <w:rsid w:val="00814421"/>
    <w:rsid w:val="008D4FFE"/>
    <w:rsid w:val="009652D3"/>
    <w:rsid w:val="00965370"/>
    <w:rsid w:val="00996A02"/>
    <w:rsid w:val="00A70C8E"/>
    <w:rsid w:val="00C00299"/>
    <w:rsid w:val="00C034EE"/>
    <w:rsid w:val="00CB3617"/>
    <w:rsid w:val="00D06672"/>
    <w:rsid w:val="00DB16AA"/>
    <w:rsid w:val="00E33D51"/>
    <w:rsid w:val="00FA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006915-0FEE-4DD8-87B4-92B5DB41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Куприянова Светлана Евгеньевна</dc:creator>
  <cp:keywords/>
  <dc:description/>
  <cp:lastModifiedBy>Тарасенко Александр Владимирович</cp:lastModifiedBy>
  <cp:revision>23</cp:revision>
  <cp:lastPrinted>2016-12-23T08:28:00Z</cp:lastPrinted>
  <dcterms:created xsi:type="dcterms:W3CDTF">2015-11-11T01:25:00Z</dcterms:created>
  <dcterms:modified xsi:type="dcterms:W3CDTF">2018-10-01T06:36:00Z</dcterms:modified>
</cp:coreProperties>
</file>