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A" w:rsidRPr="00497EC0" w:rsidRDefault="000A2D1A" w:rsidP="00497EC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497E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Краткий бизнес-курс "Как развить свое дело (предприятие). От идеи до </w:t>
      </w:r>
      <w:r w:rsidRPr="00497EC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бизнеса".</w:t>
      </w:r>
    </w:p>
    <w:p w:rsidR="000A2D1A" w:rsidRPr="00E16D33" w:rsidRDefault="000A2D1A" w:rsidP="00E16D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Уважаемые предприниматели!</w:t>
      </w:r>
    </w:p>
    <w:p w:rsidR="000A2D1A" w:rsidRPr="00E16D33" w:rsidRDefault="00054646" w:rsidP="0005464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создания успешного предприятия нужны: серьезный труд, желание достичь успеха, терпение, выносливость, удача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конечно же</w:t>
      </w: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хорошие идеи.</w:t>
      </w: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вас есть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новые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вы хотите</w:t>
      </w:r>
      <w:r w:rsidR="00E6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можно скорее </w:t>
      </w:r>
      <w:r w:rsidR="00E6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воплотить их в жизнь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Фонд 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«Центр поддержки субъектов малого и среднего предпринимательства в Иркутской области» и </w:t>
      </w:r>
      <w:r w:rsidR="000A2D1A"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Учреждение «Иркутский областной дом науки и </w:t>
      </w:r>
      <w:r w:rsidR="00322D3F"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техники» </w:t>
      </w:r>
      <w:r>
        <w:rPr>
          <w:rFonts w:ascii="Times New Roman" w:hAnsi="Times New Roman" w:cs="Times New Roman"/>
          <w:sz w:val="24"/>
          <w:szCs w:val="24"/>
        </w:rPr>
        <w:t>приглашает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0A2D1A" w:rsidRPr="00E16D33">
        <w:rPr>
          <w:rFonts w:ascii="Times New Roman" w:hAnsi="Times New Roman" w:cs="Times New Roman"/>
          <w:b/>
          <w:sz w:val="24"/>
          <w:szCs w:val="24"/>
        </w:rPr>
        <w:t xml:space="preserve">обучающую </w:t>
      </w:r>
      <w:r w:rsidR="00322D3F" w:rsidRPr="00E16D33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="000A2D1A" w:rsidRPr="00E16D33">
        <w:rPr>
          <w:rFonts w:ascii="Times New Roman" w:hAnsi="Times New Roman" w:cs="Times New Roman"/>
          <w:b/>
          <w:color w:val="333333"/>
          <w:sz w:val="24"/>
          <w:szCs w:val="24"/>
        </w:rPr>
        <w:t>«От идеи до бизнеса»</w:t>
      </w:r>
      <w:r w:rsidR="000A2D1A" w:rsidRPr="00E16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D3F" w:rsidRPr="00E16D33" w:rsidRDefault="00322D3F" w:rsidP="00E16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Обучение на программе бесплатное.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  <w:u w:val="single"/>
        </w:rPr>
        <w:t>По окончанию программы участники программы получают свидетельство о повышении квалификации по предпринимательской деятельности.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Модули программы: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1.  Современные технологии и инструменты управления бизнесом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2. Кадры решают все. Управление и мотивация персонала предприятия.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3. Законы эффективного общения и безотказных продаж.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4. Интернет – технологии маркетинга на малом предприятии.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5. Финансово-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экономическое развитие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предприятия.  Знакомство с опытом успешных предпринимателей.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6. Итоговый модуль. Защита проектов. Вручение свидетельств о повышении квалификации по предпринимательской деятельности.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Место проведения: 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>аудитория 407 по адресу г.Иркутск, ул. Трилиссера, 87.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График и время проведения: по выходным с 12 ноября по 11 декабря.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1: 12-13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2: 19-20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3: 26-27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4: 03-04 декабря,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Модуль 5: 10 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декабря, с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Модуль 6: 11 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декабря, с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9.30 до 14.10</w:t>
      </w:r>
    </w:p>
    <w:p w:rsidR="006D0CD8" w:rsidRPr="006D0CD8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Для участия в деловом мероприятии необходимо отправить </w:t>
      </w:r>
      <w:r w:rsidR="007A042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заявку</w:t>
      </w: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 электронную почту:  </w:t>
      </w:r>
      <w:hyperlink r:id="rId5" w:tgtFrame="_blank" w:history="1">
        <w:r w:rsidRPr="00E16D3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iodnt75@bk.ru</w:t>
        </w:r>
      </w:hyperlink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D0CD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Более подробно информацию можно получить по телефону: 8(3952)335100</w:t>
      </w:r>
    </w:p>
    <w:sectPr w:rsidR="006D0CD8" w:rsidRPr="006D0CD8" w:rsidSect="00C44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A"/>
    <w:rsid w:val="00054646"/>
    <w:rsid w:val="000A2D1A"/>
    <w:rsid w:val="00192BF6"/>
    <w:rsid w:val="00322D3F"/>
    <w:rsid w:val="00497EC0"/>
    <w:rsid w:val="006D0CD8"/>
    <w:rsid w:val="007A042F"/>
    <w:rsid w:val="00825FAA"/>
    <w:rsid w:val="008C1D80"/>
    <w:rsid w:val="00C4499B"/>
    <w:rsid w:val="00E16D33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nt7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Инара Тагировна</dc:creator>
  <cp:lastModifiedBy>Рженeва Ольга Сергеевна</cp:lastModifiedBy>
  <cp:revision>2</cp:revision>
  <dcterms:created xsi:type="dcterms:W3CDTF">2016-10-17T04:12:00Z</dcterms:created>
  <dcterms:modified xsi:type="dcterms:W3CDTF">2016-10-17T04:12:00Z</dcterms:modified>
</cp:coreProperties>
</file>