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286084" w14:textId="77777777" w:rsidR="00534224" w:rsidRDefault="00534224" w:rsidP="00C928F2">
      <w:pPr>
        <w:pStyle w:val="ac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1836AC" w14:textId="6464581E" w:rsidR="00C928F2" w:rsidRDefault="00074F1E" w:rsidP="00534224">
      <w:pPr>
        <w:pStyle w:val="ac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</w:t>
      </w:r>
      <w:r w:rsidR="00641D56">
        <w:rPr>
          <w:rFonts w:ascii="Times New Roman" w:hAnsi="Times New Roman" w:cs="Times New Roman"/>
          <w:b/>
          <w:sz w:val="24"/>
          <w:szCs w:val="24"/>
        </w:rPr>
        <w:t xml:space="preserve"> ОКАЗАНИ</w:t>
      </w:r>
      <w:r>
        <w:rPr>
          <w:rFonts w:ascii="Times New Roman" w:hAnsi="Times New Roman" w:cs="Times New Roman"/>
          <w:b/>
          <w:sz w:val="24"/>
          <w:szCs w:val="24"/>
        </w:rPr>
        <w:t>Я</w:t>
      </w:r>
      <w:r w:rsidR="00641D56">
        <w:rPr>
          <w:rFonts w:ascii="Times New Roman" w:hAnsi="Times New Roman" w:cs="Times New Roman"/>
          <w:b/>
          <w:sz w:val="24"/>
          <w:szCs w:val="24"/>
        </w:rPr>
        <w:t xml:space="preserve"> ЮРИДИЧЕСКОЙ ПОМОЩИ</w:t>
      </w:r>
    </w:p>
    <w:p w14:paraId="22411BB0" w14:textId="710204F8" w:rsidR="00C928F2" w:rsidRDefault="00641D56" w:rsidP="00534224">
      <w:pPr>
        <w:pStyle w:val="ac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УЧАСТНИКАМ СПЕЦИАЛЬНОЙ ВОЕННОЙ ОПЕРАЦИИ И ЧЛЕНАМ ИХ СЕМЕЙ</w:t>
      </w:r>
    </w:p>
    <w:p w14:paraId="758585F1" w14:textId="7C06917F" w:rsidR="00E36C22" w:rsidRDefault="00E36C22" w:rsidP="00534224">
      <w:pPr>
        <w:pStyle w:val="ac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ТЕРРИТОРИИ ШЕЛЕХОВСКОГО РАЙОНА</w:t>
      </w:r>
    </w:p>
    <w:p w14:paraId="28F078CE" w14:textId="77777777" w:rsidR="00641D56" w:rsidRDefault="00641D56" w:rsidP="00C928F2">
      <w:pPr>
        <w:pStyle w:val="ac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d"/>
        <w:tblW w:w="16443" w:type="dxa"/>
        <w:tblLayout w:type="fixed"/>
        <w:tblLook w:val="04A0" w:firstRow="1" w:lastRow="0" w:firstColumn="1" w:lastColumn="0" w:noHBand="0" w:noVBand="1"/>
      </w:tblPr>
      <w:tblGrid>
        <w:gridCol w:w="2405"/>
        <w:gridCol w:w="2575"/>
        <w:gridCol w:w="2670"/>
        <w:gridCol w:w="2551"/>
        <w:gridCol w:w="2766"/>
        <w:gridCol w:w="3476"/>
      </w:tblGrid>
      <w:tr w:rsidR="00AF6D38" w:rsidRPr="000720F0" w14:paraId="47411BC0" w14:textId="179882A5" w:rsidTr="000720F0">
        <w:tc>
          <w:tcPr>
            <w:tcW w:w="2405" w:type="dxa"/>
          </w:tcPr>
          <w:p w14:paraId="0F030B9A" w14:textId="3614D9E0" w:rsidR="002C5575" w:rsidRPr="000720F0" w:rsidRDefault="002C5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0F0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</w:t>
            </w:r>
            <w:r w:rsidR="00AF6D38" w:rsidRPr="000720F0">
              <w:rPr>
                <w:rFonts w:ascii="Times New Roman" w:hAnsi="Times New Roman" w:cs="Times New Roman"/>
                <w:sz w:val="24"/>
                <w:szCs w:val="24"/>
              </w:rPr>
              <w:t>на льготных условиях</w:t>
            </w:r>
            <w:r w:rsidR="00D25E8A" w:rsidRPr="000720F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AF6D38" w:rsidRPr="00072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20F0">
              <w:rPr>
                <w:rFonts w:ascii="Times New Roman" w:hAnsi="Times New Roman" w:cs="Times New Roman"/>
                <w:sz w:val="24"/>
                <w:szCs w:val="24"/>
              </w:rPr>
              <w:t>наследственных прав</w:t>
            </w:r>
            <w:r w:rsidR="00AF2C7B" w:rsidRPr="000720F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25E8A" w:rsidRPr="00072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20F0">
              <w:rPr>
                <w:rFonts w:ascii="Times New Roman" w:hAnsi="Times New Roman" w:cs="Times New Roman"/>
                <w:sz w:val="24"/>
                <w:szCs w:val="24"/>
              </w:rPr>
              <w:t>доверенностей, завещаний</w:t>
            </w:r>
            <w:r w:rsidR="00D25E8A" w:rsidRPr="000720F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720F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</w:p>
          <w:p w14:paraId="7C297E02" w14:textId="79E0E75B" w:rsidR="002C5575" w:rsidRPr="000720F0" w:rsidRDefault="00D25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0F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2C5575" w:rsidRPr="000720F0">
              <w:rPr>
                <w:rFonts w:ascii="Times New Roman" w:hAnsi="Times New Roman" w:cs="Times New Roman"/>
                <w:sz w:val="24"/>
                <w:szCs w:val="24"/>
              </w:rPr>
              <w:t>достоверение копий документов</w:t>
            </w:r>
            <w:r w:rsidRPr="000720F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C5575" w:rsidRPr="000720F0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14:paraId="0F70C12F" w14:textId="7B7E4473" w:rsidR="002C5575" w:rsidRPr="000720F0" w:rsidRDefault="00D25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0F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C5575" w:rsidRPr="000720F0">
              <w:rPr>
                <w:rFonts w:ascii="Times New Roman" w:hAnsi="Times New Roman" w:cs="Times New Roman"/>
                <w:sz w:val="24"/>
                <w:szCs w:val="24"/>
              </w:rPr>
              <w:t>формление сделок с н</w:t>
            </w:r>
            <w:r w:rsidR="00C81326" w:rsidRPr="000720F0">
              <w:rPr>
                <w:rFonts w:ascii="Times New Roman" w:hAnsi="Times New Roman" w:cs="Times New Roman"/>
                <w:sz w:val="24"/>
                <w:szCs w:val="24"/>
              </w:rPr>
              <w:t>едвижимым</w:t>
            </w:r>
            <w:r w:rsidR="002C5575" w:rsidRPr="000720F0">
              <w:rPr>
                <w:rFonts w:ascii="Times New Roman" w:hAnsi="Times New Roman" w:cs="Times New Roman"/>
                <w:sz w:val="24"/>
                <w:szCs w:val="24"/>
              </w:rPr>
              <w:t xml:space="preserve"> имуществом</w:t>
            </w:r>
            <w:r w:rsidR="00C81326" w:rsidRPr="000720F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C5575" w:rsidRPr="000720F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104433D1" w14:textId="53581132" w:rsidR="002C5575" w:rsidRPr="000720F0" w:rsidRDefault="00C81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0F0">
              <w:rPr>
                <w:rFonts w:ascii="Times New Roman" w:hAnsi="Times New Roman" w:cs="Times New Roman"/>
                <w:sz w:val="24"/>
                <w:szCs w:val="24"/>
              </w:rPr>
              <w:t>юридические</w:t>
            </w:r>
            <w:r w:rsidR="002C5575" w:rsidRPr="000720F0">
              <w:rPr>
                <w:rFonts w:ascii="Times New Roman" w:hAnsi="Times New Roman" w:cs="Times New Roman"/>
                <w:sz w:val="24"/>
                <w:szCs w:val="24"/>
              </w:rPr>
              <w:t xml:space="preserve"> консультации</w:t>
            </w:r>
            <w:r w:rsidR="00D25E8A" w:rsidRPr="000720F0">
              <w:rPr>
                <w:rFonts w:ascii="Times New Roman" w:hAnsi="Times New Roman" w:cs="Times New Roman"/>
                <w:sz w:val="24"/>
                <w:szCs w:val="24"/>
              </w:rPr>
              <w:t xml:space="preserve"> и др.</w:t>
            </w:r>
            <w:r w:rsidR="002C5575" w:rsidRPr="000720F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575" w:type="dxa"/>
          </w:tcPr>
          <w:p w14:paraId="6162B75F" w14:textId="41D59FF4" w:rsidR="002C5575" w:rsidRPr="000720F0" w:rsidRDefault="002C5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0F0">
              <w:rPr>
                <w:rFonts w:ascii="Times New Roman" w:hAnsi="Times New Roman" w:cs="Times New Roman"/>
                <w:sz w:val="24"/>
                <w:szCs w:val="24"/>
              </w:rPr>
              <w:t>Судебная защита прав участников СВО</w:t>
            </w:r>
            <w:r w:rsidR="00C81326" w:rsidRPr="000720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30BA1E1" w14:textId="3B663593" w:rsidR="002C5575" w:rsidRPr="000720F0" w:rsidRDefault="002C5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0F0">
              <w:rPr>
                <w:rFonts w:ascii="Times New Roman" w:hAnsi="Times New Roman" w:cs="Times New Roman"/>
                <w:sz w:val="24"/>
                <w:szCs w:val="24"/>
              </w:rPr>
              <w:t>Составление исковых заявлений</w:t>
            </w:r>
            <w:r w:rsidR="00C81326" w:rsidRPr="000720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3849026" w14:textId="7D705A39" w:rsidR="002C5575" w:rsidRPr="000720F0" w:rsidRDefault="002C5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0F0">
              <w:rPr>
                <w:rFonts w:ascii="Times New Roman" w:hAnsi="Times New Roman" w:cs="Times New Roman"/>
                <w:sz w:val="24"/>
                <w:szCs w:val="24"/>
              </w:rPr>
              <w:t>Представление интересов в суде, перед третьими лицами, юр</w:t>
            </w:r>
            <w:r w:rsidR="00C81326" w:rsidRPr="000720F0">
              <w:rPr>
                <w:rFonts w:ascii="Times New Roman" w:hAnsi="Times New Roman" w:cs="Times New Roman"/>
                <w:sz w:val="24"/>
                <w:szCs w:val="24"/>
              </w:rPr>
              <w:t>идические</w:t>
            </w:r>
            <w:r w:rsidRPr="000720F0">
              <w:rPr>
                <w:rFonts w:ascii="Times New Roman" w:hAnsi="Times New Roman" w:cs="Times New Roman"/>
                <w:sz w:val="24"/>
                <w:szCs w:val="24"/>
              </w:rPr>
              <w:t xml:space="preserve"> консультации                                                                                                   </w:t>
            </w:r>
          </w:p>
        </w:tc>
        <w:tc>
          <w:tcPr>
            <w:tcW w:w="2670" w:type="dxa"/>
          </w:tcPr>
          <w:p w14:paraId="2F9AD6A0" w14:textId="2CED9DCB" w:rsidR="002C5575" w:rsidRPr="000720F0" w:rsidRDefault="00AF2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0F0">
              <w:rPr>
                <w:rFonts w:ascii="Times New Roman" w:hAnsi="Times New Roman" w:cs="Times New Roman"/>
                <w:color w:val="060708"/>
                <w:kern w:val="0"/>
                <w:sz w:val="24"/>
                <w:szCs w:val="24"/>
                <w:shd w:val="clear" w:color="auto" w:fill="FFFFFF"/>
                <w14:ligatures w14:val="none"/>
              </w:rPr>
              <w:t xml:space="preserve">Оказание бесплатной юридической помощи </w:t>
            </w:r>
            <w:r w:rsidR="000C638D">
              <w:rPr>
                <w:rFonts w:ascii="Times New Roman" w:hAnsi="Times New Roman" w:cs="Times New Roman"/>
                <w:color w:val="060708"/>
                <w:kern w:val="0"/>
                <w:sz w:val="24"/>
                <w:szCs w:val="24"/>
                <w:shd w:val="clear" w:color="auto" w:fill="FFFFFF"/>
                <w14:ligatures w14:val="none"/>
              </w:rPr>
              <w:t>ветеранам СВО, членам семей погибших (умерших) участников СВО</w:t>
            </w:r>
            <w:r w:rsidR="00D25E8A" w:rsidRPr="000720F0">
              <w:rPr>
                <w:rFonts w:ascii="Times New Roman" w:hAnsi="Times New Roman" w:cs="Times New Roman"/>
                <w:color w:val="060708"/>
                <w:kern w:val="0"/>
                <w:sz w:val="24"/>
                <w:szCs w:val="24"/>
                <w:shd w:val="clear" w:color="auto" w:fill="FFFFFF"/>
                <w14:ligatures w14:val="none"/>
              </w:rPr>
              <w:t xml:space="preserve"> по</w:t>
            </w:r>
            <w:r w:rsidRPr="000720F0">
              <w:rPr>
                <w:rFonts w:ascii="Times New Roman" w:hAnsi="Times New Roman" w:cs="Times New Roman"/>
                <w:color w:val="060708"/>
                <w:kern w:val="0"/>
                <w:sz w:val="24"/>
                <w:szCs w:val="24"/>
                <w:shd w:val="clear" w:color="auto" w:fill="FFFFFF"/>
                <w14:ligatures w14:val="none"/>
              </w:rPr>
              <w:t xml:space="preserve"> вопросам оформления и предоставления мер социальной поддержки</w:t>
            </w:r>
          </w:p>
        </w:tc>
        <w:tc>
          <w:tcPr>
            <w:tcW w:w="2551" w:type="dxa"/>
          </w:tcPr>
          <w:p w14:paraId="62288347" w14:textId="4E485207" w:rsidR="002C5575" w:rsidRPr="000720F0" w:rsidRDefault="002E5865" w:rsidP="002E58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20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Организация деятельности по </w:t>
            </w:r>
            <w:r w:rsidR="00985B6D" w:rsidRPr="000720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вопросам оказания</w:t>
            </w:r>
            <w:r w:rsidRPr="000720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адресной помощи участникам </w:t>
            </w:r>
            <w:r w:rsidR="00D25E8A" w:rsidRPr="000720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СВО </w:t>
            </w:r>
            <w:r w:rsidRPr="000720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 членам</w:t>
            </w:r>
            <w:r w:rsidR="00D25E8A" w:rsidRPr="000720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их</w:t>
            </w:r>
            <w:r w:rsidRPr="000720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семей </w:t>
            </w:r>
          </w:p>
        </w:tc>
        <w:tc>
          <w:tcPr>
            <w:tcW w:w="2766" w:type="dxa"/>
          </w:tcPr>
          <w:p w14:paraId="45B7B160" w14:textId="41D8C801" w:rsidR="002C5575" w:rsidRPr="000720F0" w:rsidRDefault="00D47CDF" w:rsidP="003B394E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20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Организация о</w:t>
            </w:r>
            <w:r w:rsidR="001A4546" w:rsidRPr="000720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казани</w:t>
            </w:r>
            <w:r w:rsidRPr="000720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</w:t>
            </w:r>
            <w:r w:rsidR="001A4546" w:rsidRPr="000720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бесплатной юридической помощи, правовое просвещени</w:t>
            </w:r>
            <w:r w:rsidR="0092277D" w:rsidRPr="000720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="001A4546" w:rsidRPr="000720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3476" w:type="dxa"/>
          </w:tcPr>
          <w:p w14:paraId="50D8AFA9" w14:textId="61750FB6" w:rsidR="002C5575" w:rsidRPr="000720F0" w:rsidRDefault="00985B6D" w:rsidP="00B60E8A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20F0">
              <w:rPr>
                <w:rFonts w:ascii="Times New Roman" w:eastAsia="Times New Roman" w:hAnsi="Times New Roman" w:cs="Times New Roman"/>
                <w:sz w:val="24"/>
                <w:szCs w:val="24"/>
              </w:rPr>
              <w:t>Оказание б</w:t>
            </w:r>
            <w:r w:rsidR="00B60E8A" w:rsidRPr="000720F0">
              <w:rPr>
                <w:rFonts w:ascii="Times New Roman" w:eastAsia="Times New Roman" w:hAnsi="Times New Roman" w:cs="Times New Roman"/>
                <w:sz w:val="24"/>
                <w:szCs w:val="24"/>
              </w:rPr>
              <w:t>есплатн</w:t>
            </w:r>
            <w:r w:rsidRPr="000720F0">
              <w:rPr>
                <w:rFonts w:ascii="Times New Roman" w:eastAsia="Times New Roman" w:hAnsi="Times New Roman" w:cs="Times New Roman"/>
                <w:sz w:val="24"/>
                <w:szCs w:val="24"/>
              </w:rPr>
              <w:t>ой</w:t>
            </w:r>
            <w:r w:rsidR="00B60E8A" w:rsidRPr="000720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юридическ</w:t>
            </w:r>
            <w:r w:rsidRPr="000720F0">
              <w:rPr>
                <w:rFonts w:ascii="Times New Roman" w:eastAsia="Times New Roman" w:hAnsi="Times New Roman" w:cs="Times New Roman"/>
                <w:sz w:val="24"/>
                <w:szCs w:val="24"/>
              </w:rPr>
              <w:t>ой</w:t>
            </w:r>
            <w:r w:rsidR="00B60E8A" w:rsidRPr="000720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помощ</w:t>
            </w:r>
            <w:r w:rsidRPr="000720F0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B60E8A" w:rsidRPr="000720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виде правового консультирования в устной и письменной форме, составлени</w:t>
            </w:r>
            <w:r w:rsidRPr="000720F0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="00B60E8A" w:rsidRPr="000720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заявлений и других документов правового характера, представлени</w:t>
            </w:r>
            <w:r w:rsidRPr="000720F0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="00B60E8A" w:rsidRPr="000720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интересов гражданина в судах, государственных и муниципальных органах, организациях, во всех случаях, не связанных с предпринимательской деятельностью указанных лиц и с оказанием юридической помощи в уголовном судопроизводстве</w:t>
            </w:r>
          </w:p>
        </w:tc>
      </w:tr>
      <w:tr w:rsidR="00AF6D38" w:rsidRPr="000720F0" w14:paraId="64A17EA2" w14:textId="23D7B752" w:rsidTr="000720F0">
        <w:trPr>
          <w:trHeight w:val="1602"/>
        </w:trPr>
        <w:tc>
          <w:tcPr>
            <w:tcW w:w="2405" w:type="dxa"/>
          </w:tcPr>
          <w:p w14:paraId="00439638" w14:textId="27EA0379" w:rsidR="002C5575" w:rsidRPr="000720F0" w:rsidRDefault="002C5575" w:rsidP="00985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0F0">
              <w:rPr>
                <w:rFonts w:ascii="Times New Roman" w:hAnsi="Times New Roman" w:cs="Times New Roman"/>
                <w:b/>
                <w:sz w:val="24"/>
                <w:szCs w:val="24"/>
              </w:rPr>
              <w:t>НОТАРИУС</w:t>
            </w:r>
          </w:p>
        </w:tc>
        <w:tc>
          <w:tcPr>
            <w:tcW w:w="2575" w:type="dxa"/>
          </w:tcPr>
          <w:p w14:paraId="3BE68F73" w14:textId="62062E17" w:rsidR="002C5575" w:rsidRPr="000720F0" w:rsidRDefault="002C5575" w:rsidP="00985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0F0">
              <w:rPr>
                <w:rFonts w:ascii="Times New Roman" w:hAnsi="Times New Roman" w:cs="Times New Roman"/>
                <w:b/>
                <w:sz w:val="24"/>
                <w:szCs w:val="24"/>
              </w:rPr>
              <w:t>АДВОКАТ</w:t>
            </w:r>
          </w:p>
        </w:tc>
        <w:tc>
          <w:tcPr>
            <w:tcW w:w="2670" w:type="dxa"/>
          </w:tcPr>
          <w:p w14:paraId="67ABAE70" w14:textId="40A22DF3" w:rsidR="00AF2C7B" w:rsidRPr="000720F0" w:rsidRDefault="00AF2C7B" w:rsidP="00AF2C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20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СОЦИАЛЬНЫЙ КООРДИНАТОР ФИЛИАЛА ФОНДА</w:t>
            </w:r>
          </w:p>
          <w:p w14:paraId="171A15F5" w14:textId="259FAD53" w:rsidR="002C5575" w:rsidRPr="000720F0" w:rsidRDefault="00AF2C7B" w:rsidP="00AF2C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0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«ЗАЩИТНИКИ ОТЕЧЕСТВА» ПО ИРКУТСКОЙ ОБЛАСТИ</w:t>
            </w:r>
          </w:p>
        </w:tc>
        <w:tc>
          <w:tcPr>
            <w:tcW w:w="2551" w:type="dxa"/>
          </w:tcPr>
          <w:p w14:paraId="3288D1C2" w14:textId="77777777" w:rsidR="002C5575" w:rsidRPr="000720F0" w:rsidRDefault="002C5575" w:rsidP="00985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0F0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14:paraId="5EC91E6F" w14:textId="141859D4" w:rsidR="002C5575" w:rsidRPr="000720F0" w:rsidRDefault="002C5575" w:rsidP="00985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0F0">
              <w:rPr>
                <w:rFonts w:ascii="Times New Roman" w:hAnsi="Times New Roman" w:cs="Times New Roman"/>
                <w:b/>
                <w:sz w:val="24"/>
                <w:szCs w:val="24"/>
              </w:rPr>
              <w:t>ШЕЛЕХОВСКОГО МУНИЦИПАЛЬНОГО РАЙОНА</w:t>
            </w:r>
          </w:p>
        </w:tc>
        <w:tc>
          <w:tcPr>
            <w:tcW w:w="2766" w:type="dxa"/>
          </w:tcPr>
          <w:p w14:paraId="7B8BE425" w14:textId="5EC304E3" w:rsidR="00D47CDF" w:rsidRPr="000720F0" w:rsidRDefault="00D47CDF" w:rsidP="00985B6D">
            <w:pPr>
              <w:shd w:val="clear" w:color="auto" w:fill="FFFFFF"/>
              <w:spacing w:after="225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</w:pPr>
            <w:r w:rsidRPr="000720F0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  <w:t>АГЕНТСТВО ПО ОБЕСПЕЧЕНИЮ ДЕЯТЕЛЬНОСТИ МИРОВЫХ СУДЕЙ ИРКУТСКОЙ ОБЛАСТИ</w:t>
            </w:r>
          </w:p>
          <w:p w14:paraId="6A8E0F9F" w14:textId="7072D30F" w:rsidR="002C5575" w:rsidRPr="000720F0" w:rsidRDefault="002C5575" w:rsidP="00985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76" w:type="dxa"/>
          </w:tcPr>
          <w:p w14:paraId="25A07EDC" w14:textId="2774E99F" w:rsidR="002C5575" w:rsidRPr="000720F0" w:rsidRDefault="00D47CDF" w:rsidP="00985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0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ОБЛАСТНОЕ </w:t>
            </w:r>
            <w:r w:rsidR="00A85B01" w:rsidRPr="000720F0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="00B60E8A" w:rsidRPr="000720F0">
              <w:rPr>
                <w:rFonts w:ascii="Times New Roman" w:hAnsi="Times New Roman" w:cs="Times New Roman"/>
                <w:b/>
                <w:sz w:val="24"/>
                <w:szCs w:val="24"/>
              </w:rPr>
              <w:t>ОСУДАРСТВЕННОЕ</w:t>
            </w:r>
            <w:r w:rsidRPr="000720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КАЗЕННОЕ УЧРЕЖДЕНИЕ</w:t>
            </w:r>
            <w:r w:rsidR="00B60E8A" w:rsidRPr="000720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720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«ГОСУДАРСТВЕННОЕ </w:t>
            </w:r>
            <w:r w:rsidR="00B60E8A" w:rsidRPr="000720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ЮРИДИЧЕСКОЕ БЮРО </w:t>
            </w:r>
            <w:r w:rsidRPr="000720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</w:t>
            </w:r>
            <w:r w:rsidR="00B60E8A" w:rsidRPr="000720F0">
              <w:rPr>
                <w:rFonts w:ascii="Times New Roman" w:hAnsi="Times New Roman" w:cs="Times New Roman"/>
                <w:b/>
                <w:sz w:val="24"/>
                <w:szCs w:val="24"/>
              </w:rPr>
              <w:t>ИРКУТСКОЙ ОБЛАСТИ</w:t>
            </w:r>
          </w:p>
        </w:tc>
      </w:tr>
      <w:tr w:rsidR="00AF6D38" w:rsidRPr="000720F0" w14:paraId="39AA23B9" w14:textId="192F8EFF" w:rsidTr="000720F0">
        <w:tc>
          <w:tcPr>
            <w:tcW w:w="2405" w:type="dxa"/>
          </w:tcPr>
          <w:p w14:paraId="6607D0F4" w14:textId="77777777" w:rsidR="002C5575" w:rsidRPr="000720F0" w:rsidRDefault="002C557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20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A52CD" w:rsidRPr="000720F0">
              <w:rPr>
                <w:rFonts w:ascii="Times New Roman" w:hAnsi="Times New Roman" w:cs="Times New Roman"/>
                <w:bCs/>
                <w:sz w:val="24"/>
                <w:szCs w:val="24"/>
              </w:rPr>
              <w:t>1. Захарова Тамара Федоровна</w:t>
            </w:r>
          </w:p>
          <w:p w14:paraId="00E88D61" w14:textId="4FB4D826" w:rsidR="008B40A4" w:rsidRPr="000720F0" w:rsidRDefault="006A52CD" w:rsidP="008B40A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20F0">
              <w:rPr>
                <w:rStyle w:val="af"/>
                <w:rFonts w:ascii="Times New Roman" w:hAnsi="Times New Roman" w:cs="Times New Roman"/>
                <w:color w:val="252525"/>
                <w:sz w:val="24"/>
                <w:szCs w:val="24"/>
              </w:rPr>
              <w:t>Контакты: </w:t>
            </w:r>
            <w:r w:rsidR="008B40A4" w:rsidRPr="000720F0">
              <w:rPr>
                <w:rStyle w:val="af"/>
                <w:rFonts w:ascii="Times New Roman" w:hAnsi="Times New Roman" w:cs="Times New Roman"/>
                <w:b w:val="0"/>
                <w:bCs w:val="0"/>
                <w:color w:val="252525"/>
                <w:sz w:val="24"/>
                <w:szCs w:val="24"/>
              </w:rPr>
              <w:t>8</w:t>
            </w:r>
            <w:r w:rsidR="008B40A4" w:rsidRPr="000720F0">
              <w:rPr>
                <w:rStyle w:val="af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(39550) 4-35-40.</w:t>
            </w:r>
          </w:p>
          <w:p w14:paraId="7114EEEC" w14:textId="77777777" w:rsidR="008B40A4" w:rsidRPr="000720F0" w:rsidRDefault="006A52CD" w:rsidP="008B40A4">
            <w:pPr>
              <w:rPr>
                <w:rFonts w:ascii="Times New Roman" w:hAnsi="Times New Roman" w:cs="Times New Roman"/>
                <w:color w:val="252525"/>
                <w:sz w:val="24"/>
                <w:szCs w:val="24"/>
              </w:rPr>
            </w:pPr>
            <w:r w:rsidRPr="000720F0">
              <w:rPr>
                <w:rStyle w:val="af"/>
                <w:rFonts w:ascii="Times New Roman" w:hAnsi="Times New Roman" w:cs="Times New Roman"/>
                <w:color w:val="252525"/>
                <w:sz w:val="24"/>
                <w:szCs w:val="24"/>
              </w:rPr>
              <w:t>Адрес:</w:t>
            </w:r>
            <w:r w:rsidRPr="000720F0">
              <w:rPr>
                <w:rFonts w:ascii="Times New Roman" w:hAnsi="Times New Roman" w:cs="Times New Roman"/>
                <w:color w:val="252525"/>
                <w:sz w:val="24"/>
                <w:szCs w:val="24"/>
              </w:rPr>
              <w:t xml:space="preserve"> 666034, г. Шелехов, </w:t>
            </w:r>
            <w:proofErr w:type="spellStart"/>
            <w:r w:rsidRPr="000720F0">
              <w:rPr>
                <w:rFonts w:ascii="Times New Roman" w:hAnsi="Times New Roman" w:cs="Times New Roman"/>
                <w:color w:val="252525"/>
                <w:sz w:val="24"/>
                <w:szCs w:val="24"/>
              </w:rPr>
              <w:t>кв</w:t>
            </w:r>
            <w:proofErr w:type="spellEnd"/>
            <w:r w:rsidRPr="000720F0">
              <w:rPr>
                <w:rFonts w:ascii="Times New Roman" w:hAnsi="Times New Roman" w:cs="Times New Roman"/>
                <w:color w:val="252525"/>
                <w:sz w:val="24"/>
                <w:szCs w:val="24"/>
              </w:rPr>
              <w:t>-л 3, д. 12, п. 2.</w:t>
            </w:r>
          </w:p>
          <w:p w14:paraId="65FAAA08" w14:textId="77777777" w:rsidR="008B40A4" w:rsidRPr="000720F0" w:rsidRDefault="008B40A4" w:rsidP="008B40A4">
            <w:pPr>
              <w:rPr>
                <w:rFonts w:ascii="Times New Roman" w:hAnsi="Times New Roman" w:cs="Times New Roman"/>
                <w:color w:val="252525"/>
                <w:sz w:val="24"/>
                <w:szCs w:val="24"/>
              </w:rPr>
            </w:pPr>
            <w:r w:rsidRPr="000720F0">
              <w:rPr>
                <w:rFonts w:ascii="Times New Roman" w:hAnsi="Times New Roman" w:cs="Times New Roman"/>
                <w:color w:val="252525"/>
                <w:sz w:val="24"/>
                <w:szCs w:val="24"/>
              </w:rPr>
              <w:t>2. Корниенко Елена Михайловна</w:t>
            </w:r>
          </w:p>
          <w:p w14:paraId="0DE263E9" w14:textId="77777777" w:rsidR="00E36C22" w:rsidRDefault="006A52CD" w:rsidP="008B40A4">
            <w:pPr>
              <w:rPr>
                <w:rStyle w:val="af"/>
                <w:rFonts w:ascii="Times New Roman" w:hAnsi="Times New Roman" w:cs="Times New Roman"/>
                <w:color w:val="252525"/>
                <w:sz w:val="24"/>
                <w:szCs w:val="24"/>
              </w:rPr>
            </w:pPr>
            <w:r w:rsidRPr="000720F0">
              <w:rPr>
                <w:rFonts w:ascii="Times New Roman" w:hAnsi="Times New Roman" w:cs="Times New Roman"/>
                <w:color w:val="252525"/>
                <w:sz w:val="24"/>
                <w:szCs w:val="24"/>
              </w:rPr>
              <w:t xml:space="preserve"> </w:t>
            </w:r>
            <w:r w:rsidR="008B40A4" w:rsidRPr="000720F0">
              <w:rPr>
                <w:rStyle w:val="af"/>
                <w:rFonts w:ascii="Times New Roman" w:hAnsi="Times New Roman" w:cs="Times New Roman"/>
                <w:color w:val="252525"/>
                <w:sz w:val="24"/>
                <w:szCs w:val="24"/>
              </w:rPr>
              <w:t>Контакты: </w:t>
            </w:r>
          </w:p>
          <w:p w14:paraId="0B1AB9DB" w14:textId="4D353941" w:rsidR="008B40A4" w:rsidRPr="000720F0" w:rsidRDefault="008B40A4" w:rsidP="008B40A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20F0">
              <w:rPr>
                <w:rStyle w:val="af"/>
                <w:rFonts w:ascii="Times New Roman" w:hAnsi="Times New Roman" w:cs="Times New Roman"/>
                <w:b w:val="0"/>
                <w:bCs w:val="0"/>
                <w:color w:val="252525"/>
                <w:sz w:val="24"/>
                <w:szCs w:val="24"/>
              </w:rPr>
              <w:t>8</w:t>
            </w:r>
            <w:r w:rsidRPr="000720F0">
              <w:rPr>
                <w:rStyle w:val="af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(39550) 7-00-06.</w:t>
            </w:r>
          </w:p>
          <w:p w14:paraId="1B58CB32" w14:textId="79F21035" w:rsidR="008B40A4" w:rsidRPr="000720F0" w:rsidRDefault="008B40A4" w:rsidP="008B40A4">
            <w:pPr>
              <w:rPr>
                <w:rFonts w:ascii="Times New Roman" w:hAnsi="Times New Roman" w:cs="Times New Roman"/>
                <w:color w:val="252525"/>
                <w:sz w:val="24"/>
                <w:szCs w:val="24"/>
              </w:rPr>
            </w:pPr>
            <w:r w:rsidRPr="000720F0">
              <w:rPr>
                <w:rStyle w:val="af"/>
                <w:rFonts w:ascii="Times New Roman" w:hAnsi="Times New Roman" w:cs="Times New Roman"/>
                <w:color w:val="252525"/>
                <w:sz w:val="24"/>
                <w:szCs w:val="24"/>
              </w:rPr>
              <w:lastRenderedPageBreak/>
              <w:t>Адрес:</w:t>
            </w:r>
            <w:r w:rsidRPr="000720F0">
              <w:rPr>
                <w:rFonts w:ascii="Times New Roman" w:hAnsi="Times New Roman" w:cs="Times New Roman"/>
                <w:color w:val="252525"/>
                <w:sz w:val="24"/>
                <w:szCs w:val="24"/>
              </w:rPr>
              <w:t xml:space="preserve"> 666034, г. Шелехов, </w:t>
            </w:r>
            <w:proofErr w:type="spellStart"/>
            <w:r w:rsidRPr="000720F0">
              <w:rPr>
                <w:rFonts w:ascii="Times New Roman" w:hAnsi="Times New Roman" w:cs="Times New Roman"/>
                <w:color w:val="252525"/>
                <w:sz w:val="24"/>
                <w:szCs w:val="24"/>
              </w:rPr>
              <w:t>кв</w:t>
            </w:r>
            <w:proofErr w:type="spellEnd"/>
            <w:r w:rsidRPr="000720F0">
              <w:rPr>
                <w:rFonts w:ascii="Times New Roman" w:hAnsi="Times New Roman" w:cs="Times New Roman"/>
                <w:color w:val="252525"/>
                <w:sz w:val="24"/>
                <w:szCs w:val="24"/>
              </w:rPr>
              <w:t>-л 8, д. 16, оф. 208.1.</w:t>
            </w:r>
          </w:p>
          <w:p w14:paraId="5664C474" w14:textId="6A8AB42C" w:rsidR="00AF2C7B" w:rsidRPr="000720F0" w:rsidRDefault="00AF2C7B" w:rsidP="008B40A4">
            <w:pPr>
              <w:rPr>
                <w:rFonts w:ascii="Times New Roman" w:hAnsi="Times New Roman" w:cs="Times New Roman"/>
                <w:color w:val="252525"/>
                <w:sz w:val="24"/>
                <w:szCs w:val="24"/>
              </w:rPr>
            </w:pPr>
            <w:r w:rsidRPr="000720F0">
              <w:rPr>
                <w:rFonts w:ascii="Times New Roman" w:hAnsi="Times New Roman" w:cs="Times New Roman"/>
                <w:color w:val="252525"/>
                <w:sz w:val="24"/>
                <w:szCs w:val="24"/>
              </w:rPr>
              <w:t>3. Фокина Светлана Валерьевна</w:t>
            </w:r>
          </w:p>
          <w:p w14:paraId="132F5D98" w14:textId="411F8755" w:rsidR="00AF2C7B" w:rsidRPr="000720F0" w:rsidRDefault="00AF2C7B" w:rsidP="00AF2C7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20F0">
              <w:rPr>
                <w:rStyle w:val="af"/>
                <w:rFonts w:ascii="Times New Roman" w:hAnsi="Times New Roman" w:cs="Times New Roman"/>
                <w:color w:val="252525"/>
                <w:sz w:val="24"/>
                <w:szCs w:val="24"/>
              </w:rPr>
              <w:t>Контакты: </w:t>
            </w:r>
            <w:r w:rsidRPr="000720F0">
              <w:rPr>
                <w:rStyle w:val="af"/>
                <w:rFonts w:ascii="Times New Roman" w:hAnsi="Times New Roman" w:cs="Times New Roman"/>
                <w:b w:val="0"/>
                <w:bCs w:val="0"/>
                <w:color w:val="252525"/>
                <w:sz w:val="24"/>
                <w:szCs w:val="24"/>
              </w:rPr>
              <w:t>8</w:t>
            </w:r>
            <w:r w:rsidRPr="000720F0">
              <w:rPr>
                <w:rStyle w:val="af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(39550) 4-22-06</w:t>
            </w:r>
            <w:r w:rsidR="00E36C22">
              <w:rPr>
                <w:rStyle w:val="af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.</w:t>
            </w:r>
          </w:p>
          <w:p w14:paraId="1B2654EE" w14:textId="62B09FD9" w:rsidR="00AF2C7B" w:rsidRPr="000720F0" w:rsidRDefault="00AF2C7B" w:rsidP="00AF2C7B">
            <w:pPr>
              <w:rPr>
                <w:rFonts w:ascii="Times New Roman" w:hAnsi="Times New Roman" w:cs="Times New Roman"/>
                <w:color w:val="252525"/>
                <w:sz w:val="24"/>
                <w:szCs w:val="24"/>
              </w:rPr>
            </w:pPr>
            <w:r w:rsidRPr="000720F0">
              <w:rPr>
                <w:rStyle w:val="af"/>
                <w:rFonts w:ascii="Times New Roman" w:hAnsi="Times New Roman" w:cs="Times New Roman"/>
                <w:color w:val="252525"/>
                <w:sz w:val="24"/>
                <w:szCs w:val="24"/>
              </w:rPr>
              <w:t>Адрес:</w:t>
            </w:r>
            <w:r w:rsidRPr="000720F0">
              <w:rPr>
                <w:rFonts w:ascii="Times New Roman" w:hAnsi="Times New Roman" w:cs="Times New Roman"/>
                <w:color w:val="252525"/>
                <w:sz w:val="24"/>
                <w:szCs w:val="24"/>
              </w:rPr>
              <w:t xml:space="preserve"> 666034, г. Шелехов, </w:t>
            </w:r>
            <w:proofErr w:type="spellStart"/>
            <w:r w:rsidRPr="000720F0">
              <w:rPr>
                <w:rFonts w:ascii="Times New Roman" w:hAnsi="Times New Roman" w:cs="Times New Roman"/>
                <w:color w:val="252525"/>
                <w:sz w:val="24"/>
                <w:szCs w:val="24"/>
              </w:rPr>
              <w:t>кв</w:t>
            </w:r>
            <w:proofErr w:type="spellEnd"/>
            <w:r w:rsidRPr="000720F0">
              <w:rPr>
                <w:rFonts w:ascii="Times New Roman" w:hAnsi="Times New Roman" w:cs="Times New Roman"/>
                <w:color w:val="252525"/>
                <w:sz w:val="24"/>
                <w:szCs w:val="24"/>
              </w:rPr>
              <w:t>-л 7, д. 39.</w:t>
            </w:r>
          </w:p>
          <w:p w14:paraId="522A8A65" w14:textId="38780AD4" w:rsidR="006A52CD" w:rsidRPr="000720F0" w:rsidRDefault="006A52CD" w:rsidP="008B40A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75" w:type="dxa"/>
          </w:tcPr>
          <w:p w14:paraId="5491F1F9" w14:textId="77777777" w:rsidR="00FE4460" w:rsidRPr="000720F0" w:rsidRDefault="005F1C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20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1. </w:t>
            </w:r>
            <w:proofErr w:type="spellStart"/>
            <w:r w:rsidR="00FE4460" w:rsidRPr="000720F0">
              <w:rPr>
                <w:rFonts w:ascii="Times New Roman" w:hAnsi="Times New Roman" w:cs="Times New Roman"/>
                <w:bCs/>
                <w:sz w:val="24"/>
                <w:szCs w:val="24"/>
              </w:rPr>
              <w:t>Капичникова</w:t>
            </w:r>
            <w:proofErr w:type="spellEnd"/>
            <w:r w:rsidR="00FE4460" w:rsidRPr="000720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Евгения Юрьевна</w:t>
            </w:r>
          </w:p>
          <w:p w14:paraId="41231C20" w14:textId="7197AFBA" w:rsidR="00FE4460" w:rsidRPr="000720F0" w:rsidRDefault="00FE4460" w:rsidP="00FE4460">
            <w:pPr>
              <w:rPr>
                <w:rFonts w:ascii="Times New Roman" w:hAnsi="Times New Roman" w:cs="Times New Roman"/>
                <w:color w:val="252525"/>
                <w:sz w:val="24"/>
                <w:szCs w:val="24"/>
              </w:rPr>
            </w:pPr>
            <w:r w:rsidRPr="000720F0">
              <w:rPr>
                <w:rFonts w:ascii="Times New Roman" w:hAnsi="Times New Roman" w:cs="Times New Roman"/>
                <w:color w:val="252525"/>
                <w:sz w:val="24"/>
                <w:szCs w:val="24"/>
                <w:shd w:val="clear" w:color="auto" w:fill="FAFAFA"/>
              </w:rPr>
              <w:t>Адвокатский кабинет</w:t>
            </w:r>
            <w:r w:rsidR="002C5575" w:rsidRPr="000720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720F0">
              <w:rPr>
                <w:rStyle w:val="af"/>
                <w:rFonts w:ascii="Times New Roman" w:hAnsi="Times New Roman" w:cs="Times New Roman"/>
                <w:color w:val="252525"/>
                <w:sz w:val="24"/>
                <w:szCs w:val="24"/>
              </w:rPr>
              <w:t>Контакты: </w:t>
            </w:r>
            <w:r w:rsidRPr="000720F0">
              <w:rPr>
                <w:rFonts w:ascii="Times New Roman" w:hAnsi="Times New Roman" w:cs="Times New Roman"/>
                <w:color w:val="252525"/>
                <w:sz w:val="24"/>
                <w:szCs w:val="24"/>
              </w:rPr>
              <w:t>89027668830</w:t>
            </w:r>
            <w:r w:rsidR="00E36C22">
              <w:rPr>
                <w:rFonts w:ascii="Times New Roman" w:hAnsi="Times New Roman" w:cs="Times New Roman"/>
                <w:color w:val="252525"/>
                <w:sz w:val="24"/>
                <w:szCs w:val="24"/>
              </w:rPr>
              <w:t>.</w:t>
            </w:r>
          </w:p>
          <w:p w14:paraId="080B889C" w14:textId="77F419CE" w:rsidR="00FE4460" w:rsidRPr="000720F0" w:rsidRDefault="00FE4460" w:rsidP="00FE4460">
            <w:pPr>
              <w:rPr>
                <w:rFonts w:ascii="Times New Roman" w:hAnsi="Times New Roman" w:cs="Times New Roman"/>
                <w:color w:val="252525"/>
                <w:sz w:val="24"/>
                <w:szCs w:val="24"/>
              </w:rPr>
            </w:pPr>
            <w:r w:rsidRPr="000720F0">
              <w:rPr>
                <w:rStyle w:val="af"/>
                <w:rFonts w:ascii="Times New Roman" w:hAnsi="Times New Roman" w:cs="Times New Roman"/>
                <w:color w:val="252525"/>
                <w:sz w:val="24"/>
                <w:szCs w:val="24"/>
              </w:rPr>
              <w:t>Адрес:</w:t>
            </w:r>
            <w:r w:rsidRPr="000720F0">
              <w:rPr>
                <w:rFonts w:ascii="Times New Roman" w:hAnsi="Times New Roman" w:cs="Times New Roman"/>
                <w:color w:val="252525"/>
                <w:sz w:val="24"/>
                <w:szCs w:val="24"/>
              </w:rPr>
              <w:t xml:space="preserve"> г. Иркутск, ул. Советская, 71-3; ПОЧТА: п/о 9, а/я 20</w:t>
            </w:r>
            <w:r w:rsidR="00E36C22">
              <w:rPr>
                <w:rFonts w:ascii="Times New Roman" w:hAnsi="Times New Roman" w:cs="Times New Roman"/>
                <w:color w:val="252525"/>
                <w:sz w:val="24"/>
                <w:szCs w:val="24"/>
              </w:rPr>
              <w:t>.</w:t>
            </w:r>
          </w:p>
          <w:p w14:paraId="1E196333" w14:textId="77777777" w:rsidR="00FE4460" w:rsidRPr="000720F0" w:rsidRDefault="00FE4460" w:rsidP="00FE4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20F0">
              <w:rPr>
                <w:rFonts w:ascii="Times New Roman" w:hAnsi="Times New Roman" w:cs="Times New Roman"/>
                <w:bCs/>
                <w:sz w:val="24"/>
                <w:szCs w:val="24"/>
              </w:rPr>
              <w:t>2. Кузьмина Светлана Александровна</w:t>
            </w:r>
          </w:p>
          <w:p w14:paraId="3A1A6B8B" w14:textId="097CBA7D" w:rsidR="00FE4460" w:rsidRPr="000720F0" w:rsidRDefault="00FE4460" w:rsidP="00FE4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20F0">
              <w:rPr>
                <w:rFonts w:ascii="Times New Roman" w:hAnsi="Times New Roman" w:cs="Times New Roman"/>
                <w:color w:val="252525"/>
                <w:sz w:val="24"/>
                <w:szCs w:val="24"/>
              </w:rPr>
              <w:lastRenderedPageBreak/>
              <w:t>Адвокатский кабинет</w:t>
            </w:r>
            <w:r w:rsidRPr="000720F0">
              <w:rPr>
                <w:rStyle w:val="af"/>
                <w:rFonts w:ascii="Times New Roman" w:eastAsiaTheme="majorEastAsia" w:hAnsi="Times New Roman" w:cs="Times New Roman"/>
                <w:color w:val="252525"/>
                <w:sz w:val="24"/>
                <w:szCs w:val="24"/>
              </w:rPr>
              <w:t xml:space="preserve"> </w:t>
            </w:r>
            <w:r w:rsidRPr="000720F0">
              <w:rPr>
                <w:rStyle w:val="af"/>
                <w:rFonts w:ascii="Times New Roman" w:hAnsi="Times New Roman" w:cs="Times New Roman"/>
                <w:color w:val="252525"/>
                <w:sz w:val="24"/>
                <w:szCs w:val="24"/>
              </w:rPr>
              <w:t>Контакты: </w:t>
            </w:r>
            <w:r w:rsidRPr="000720F0">
              <w:rPr>
                <w:rFonts w:ascii="Times New Roman" w:hAnsi="Times New Roman" w:cs="Times New Roman"/>
                <w:color w:val="252525"/>
                <w:sz w:val="24"/>
                <w:szCs w:val="24"/>
              </w:rPr>
              <w:t>89148766255, 89086616600</w:t>
            </w:r>
          </w:p>
          <w:p w14:paraId="229C80F9" w14:textId="2F530889" w:rsidR="00FE4460" w:rsidRPr="000720F0" w:rsidRDefault="00D91A2F" w:rsidP="00FE4460">
            <w:pPr>
              <w:pStyle w:val="element"/>
              <w:numPr>
                <w:ilvl w:val="0"/>
                <w:numId w:val="3"/>
              </w:numPr>
              <w:shd w:val="clear" w:color="auto" w:fill="FAFAFA"/>
              <w:spacing w:before="0" w:beforeAutospacing="0" w:after="0" w:afterAutospacing="0"/>
              <w:ind w:left="0"/>
              <w:rPr>
                <w:color w:val="252525"/>
              </w:rPr>
            </w:pPr>
            <w:r w:rsidRPr="000720F0">
              <w:rPr>
                <w:rStyle w:val="af"/>
                <w:rFonts w:eastAsiaTheme="majorEastAsia"/>
                <w:color w:val="252525"/>
              </w:rPr>
              <w:t>Адрес: г.</w:t>
            </w:r>
            <w:r w:rsidR="00FE4460" w:rsidRPr="000720F0">
              <w:rPr>
                <w:color w:val="252525"/>
              </w:rPr>
              <w:t xml:space="preserve"> Иркутск, </w:t>
            </w:r>
            <w:proofErr w:type="spellStart"/>
            <w:r w:rsidR="00FE4460" w:rsidRPr="000720F0">
              <w:rPr>
                <w:color w:val="252525"/>
              </w:rPr>
              <w:t>мкр</w:t>
            </w:r>
            <w:proofErr w:type="spellEnd"/>
            <w:r w:rsidR="00FE4460" w:rsidRPr="000720F0">
              <w:rPr>
                <w:color w:val="252525"/>
              </w:rPr>
              <w:t>. Радужный, д.46, кв.20.</w:t>
            </w:r>
          </w:p>
          <w:p w14:paraId="6F0061AD" w14:textId="0301CE9B" w:rsidR="00FE4460" w:rsidRPr="000720F0" w:rsidRDefault="00FE4460" w:rsidP="00FE4460">
            <w:pPr>
              <w:pStyle w:val="element"/>
              <w:numPr>
                <w:ilvl w:val="0"/>
                <w:numId w:val="3"/>
              </w:numPr>
              <w:shd w:val="clear" w:color="auto" w:fill="FAFAFA"/>
              <w:spacing w:before="0" w:beforeAutospacing="0" w:after="0" w:afterAutospacing="0"/>
              <w:ind w:left="0" w:hanging="357"/>
              <w:rPr>
                <w:b/>
                <w:bCs/>
                <w:color w:val="252525"/>
              </w:rPr>
            </w:pPr>
            <w:r w:rsidRPr="000720F0">
              <w:rPr>
                <w:rStyle w:val="af"/>
                <w:rFonts w:eastAsiaTheme="majorEastAsia"/>
                <w:b w:val="0"/>
                <w:bCs w:val="0"/>
                <w:color w:val="252525"/>
              </w:rPr>
              <w:t>3.</w:t>
            </w:r>
            <w:r w:rsidRPr="000720F0">
              <w:rPr>
                <w:rStyle w:val="af"/>
                <w:rFonts w:eastAsiaTheme="majorEastAsia"/>
                <w:color w:val="252525"/>
              </w:rPr>
              <w:t xml:space="preserve"> </w:t>
            </w:r>
            <w:proofErr w:type="spellStart"/>
            <w:r w:rsidRPr="000720F0">
              <w:rPr>
                <w:rStyle w:val="af"/>
                <w:rFonts w:eastAsiaTheme="majorEastAsia"/>
                <w:b w:val="0"/>
                <w:bCs w:val="0"/>
                <w:color w:val="252525"/>
              </w:rPr>
              <w:t>Мацкевичус</w:t>
            </w:r>
            <w:proofErr w:type="spellEnd"/>
            <w:r w:rsidRPr="000720F0">
              <w:rPr>
                <w:rStyle w:val="af"/>
                <w:rFonts w:eastAsiaTheme="majorEastAsia"/>
                <w:b w:val="0"/>
                <w:bCs w:val="0"/>
                <w:color w:val="252525"/>
              </w:rPr>
              <w:t xml:space="preserve"> Альгирдас с.</w:t>
            </w:r>
            <w:r w:rsidRPr="000720F0">
              <w:rPr>
                <w:b/>
                <w:bCs/>
                <w:color w:val="252525"/>
              </w:rPr>
              <w:t xml:space="preserve"> </w:t>
            </w:r>
            <w:proofErr w:type="spellStart"/>
            <w:r w:rsidRPr="000720F0">
              <w:rPr>
                <w:color w:val="252525"/>
              </w:rPr>
              <w:t>Витольдаса</w:t>
            </w:r>
            <w:proofErr w:type="spellEnd"/>
          </w:p>
          <w:p w14:paraId="4260ADB9" w14:textId="10790E23" w:rsidR="00FE4460" w:rsidRPr="000720F0" w:rsidRDefault="002C5575" w:rsidP="00FE4460">
            <w:pPr>
              <w:pStyle w:val="element"/>
              <w:numPr>
                <w:ilvl w:val="0"/>
                <w:numId w:val="4"/>
              </w:numPr>
              <w:shd w:val="clear" w:color="auto" w:fill="FAFAFA"/>
              <w:spacing w:before="0" w:beforeAutospacing="0" w:after="0" w:afterAutospacing="0"/>
              <w:ind w:left="0" w:hanging="357"/>
              <w:rPr>
                <w:color w:val="252525"/>
              </w:rPr>
            </w:pPr>
            <w:r w:rsidRPr="000720F0">
              <w:rPr>
                <w:bCs/>
              </w:rPr>
              <w:t xml:space="preserve"> </w:t>
            </w:r>
            <w:r w:rsidR="00FE4460" w:rsidRPr="000720F0">
              <w:rPr>
                <w:color w:val="252525"/>
              </w:rPr>
              <w:t>Адвокатский кабинет</w:t>
            </w:r>
          </w:p>
          <w:p w14:paraId="0F201BD3" w14:textId="734E5495" w:rsidR="00C70665" w:rsidRPr="000720F0" w:rsidRDefault="00C70665" w:rsidP="00C70665">
            <w:pPr>
              <w:pStyle w:val="element"/>
              <w:numPr>
                <w:ilvl w:val="0"/>
                <w:numId w:val="4"/>
              </w:numPr>
              <w:shd w:val="clear" w:color="auto" w:fill="FAFAFA"/>
              <w:spacing w:before="0" w:beforeAutospacing="0" w:after="0" w:afterAutospacing="0"/>
              <w:ind w:left="0" w:hanging="357"/>
              <w:rPr>
                <w:color w:val="252525"/>
              </w:rPr>
            </w:pPr>
            <w:r w:rsidRPr="000720F0">
              <w:rPr>
                <w:rStyle w:val="af"/>
                <w:rFonts w:eastAsiaTheme="majorEastAsia"/>
                <w:color w:val="252525"/>
              </w:rPr>
              <w:t>Контакты: </w:t>
            </w:r>
            <w:r w:rsidRPr="000720F0">
              <w:rPr>
                <w:color w:val="252525"/>
              </w:rPr>
              <w:t>52-76-33, 8(39543) 5-44-54, 89149139800.</w:t>
            </w:r>
          </w:p>
          <w:p w14:paraId="3F52BA53" w14:textId="4060E9D8" w:rsidR="00FE4460" w:rsidRPr="000720F0" w:rsidRDefault="00FE4460" w:rsidP="00FE4460">
            <w:pPr>
              <w:pStyle w:val="element"/>
              <w:numPr>
                <w:ilvl w:val="0"/>
                <w:numId w:val="4"/>
              </w:numPr>
              <w:shd w:val="clear" w:color="auto" w:fill="FAFAFA"/>
              <w:spacing w:before="0" w:beforeAutospacing="0" w:after="0" w:afterAutospacing="0"/>
              <w:ind w:left="0" w:hanging="357"/>
              <w:rPr>
                <w:color w:val="252525"/>
              </w:rPr>
            </w:pPr>
            <w:r w:rsidRPr="000720F0">
              <w:rPr>
                <w:rStyle w:val="af"/>
                <w:rFonts w:eastAsiaTheme="majorEastAsia"/>
                <w:b w:val="0"/>
                <w:bCs w:val="0"/>
                <w:color w:val="252525"/>
              </w:rPr>
              <w:t>4.</w:t>
            </w:r>
            <w:r w:rsidRPr="000720F0">
              <w:rPr>
                <w:b/>
                <w:bCs/>
                <w:color w:val="252525"/>
              </w:rPr>
              <w:t xml:space="preserve"> </w:t>
            </w:r>
            <w:r w:rsidRPr="000720F0">
              <w:rPr>
                <w:color w:val="252525"/>
              </w:rPr>
              <w:t>Наумова Анна Владимировна</w:t>
            </w:r>
          </w:p>
          <w:p w14:paraId="5AB953F0" w14:textId="03A8BB5A" w:rsidR="00FE4460" w:rsidRPr="000720F0" w:rsidRDefault="00FE4460" w:rsidP="00FE4460">
            <w:pPr>
              <w:pStyle w:val="element"/>
              <w:numPr>
                <w:ilvl w:val="0"/>
                <w:numId w:val="5"/>
              </w:numPr>
              <w:shd w:val="clear" w:color="auto" w:fill="FAFAFA"/>
              <w:spacing w:before="0" w:beforeAutospacing="0" w:after="0" w:afterAutospacing="0"/>
              <w:ind w:left="0" w:hanging="357"/>
              <w:rPr>
                <w:color w:val="252525"/>
              </w:rPr>
            </w:pPr>
            <w:r w:rsidRPr="000720F0">
              <w:rPr>
                <w:color w:val="252525"/>
              </w:rPr>
              <w:t>Адвокатский кабинет</w:t>
            </w:r>
          </w:p>
          <w:p w14:paraId="7B2822EA" w14:textId="43691256" w:rsidR="00C70665" w:rsidRPr="000720F0" w:rsidRDefault="00C70665" w:rsidP="00C70665">
            <w:pPr>
              <w:pStyle w:val="element"/>
              <w:numPr>
                <w:ilvl w:val="0"/>
                <w:numId w:val="5"/>
              </w:numPr>
              <w:shd w:val="clear" w:color="auto" w:fill="FAFAFA"/>
              <w:spacing w:before="0" w:beforeAutospacing="0" w:after="0" w:afterAutospacing="0"/>
              <w:ind w:left="0" w:hanging="357"/>
              <w:rPr>
                <w:color w:val="252525"/>
              </w:rPr>
            </w:pPr>
            <w:r w:rsidRPr="000720F0">
              <w:rPr>
                <w:rStyle w:val="af"/>
                <w:rFonts w:eastAsiaTheme="majorEastAsia"/>
                <w:color w:val="252525"/>
              </w:rPr>
              <w:t>Контакты: </w:t>
            </w:r>
            <w:r w:rsidRPr="000720F0">
              <w:rPr>
                <w:color w:val="252525"/>
              </w:rPr>
              <w:t>92-92-93, 89645439293.</w:t>
            </w:r>
          </w:p>
          <w:p w14:paraId="12D60CC9" w14:textId="38056AA2" w:rsidR="00FE4460" w:rsidRPr="000720F0" w:rsidRDefault="00FE4460" w:rsidP="00FE4460">
            <w:pPr>
              <w:pStyle w:val="element"/>
              <w:numPr>
                <w:ilvl w:val="0"/>
                <w:numId w:val="5"/>
              </w:numPr>
              <w:shd w:val="clear" w:color="auto" w:fill="FAFAFA"/>
              <w:spacing w:before="0" w:beforeAutospacing="0" w:after="0" w:afterAutospacing="0"/>
              <w:ind w:left="0" w:hanging="357"/>
              <w:rPr>
                <w:color w:val="252525"/>
              </w:rPr>
            </w:pPr>
            <w:r w:rsidRPr="000720F0">
              <w:rPr>
                <w:rStyle w:val="af"/>
                <w:rFonts w:eastAsiaTheme="majorEastAsia"/>
                <w:color w:val="252525"/>
              </w:rPr>
              <w:t>Адрес: </w:t>
            </w:r>
            <w:r w:rsidRPr="000720F0">
              <w:rPr>
                <w:color w:val="252525"/>
              </w:rPr>
              <w:t>664017, г. Иркутск, ул. Левитана, д. 17, кв. 67</w:t>
            </w:r>
            <w:r w:rsidR="00EF2486">
              <w:rPr>
                <w:color w:val="252525"/>
              </w:rPr>
              <w:t>.</w:t>
            </w:r>
          </w:p>
          <w:p w14:paraId="07AC21A1" w14:textId="405F5D3D" w:rsidR="00C70665" w:rsidRPr="000720F0" w:rsidRDefault="00C70665" w:rsidP="00C70665">
            <w:pPr>
              <w:pStyle w:val="element"/>
              <w:numPr>
                <w:ilvl w:val="0"/>
                <w:numId w:val="5"/>
              </w:numPr>
              <w:shd w:val="clear" w:color="auto" w:fill="FAFAFA"/>
              <w:spacing w:before="0" w:beforeAutospacing="0" w:after="0" w:afterAutospacing="0"/>
              <w:ind w:left="0" w:hanging="357"/>
              <w:rPr>
                <w:color w:val="252525"/>
              </w:rPr>
            </w:pPr>
            <w:r w:rsidRPr="000720F0">
              <w:rPr>
                <w:rStyle w:val="af"/>
                <w:rFonts w:eastAsiaTheme="majorEastAsia"/>
                <w:b w:val="0"/>
                <w:bCs w:val="0"/>
                <w:color w:val="252525"/>
              </w:rPr>
              <w:t>5</w:t>
            </w:r>
            <w:r w:rsidRPr="000720F0">
              <w:rPr>
                <w:rStyle w:val="af"/>
                <w:rFonts w:eastAsiaTheme="majorEastAsia"/>
                <w:b w:val="0"/>
                <w:bCs w:val="0"/>
              </w:rPr>
              <w:t>.</w:t>
            </w:r>
            <w:r w:rsidRPr="000720F0">
              <w:rPr>
                <w:color w:val="252525"/>
              </w:rPr>
              <w:t xml:space="preserve"> </w:t>
            </w:r>
            <w:proofErr w:type="spellStart"/>
            <w:r w:rsidRPr="000720F0">
              <w:rPr>
                <w:color w:val="252525"/>
              </w:rPr>
              <w:t>Подымахина</w:t>
            </w:r>
            <w:proofErr w:type="spellEnd"/>
            <w:r w:rsidRPr="000720F0">
              <w:rPr>
                <w:color w:val="252525"/>
              </w:rPr>
              <w:t xml:space="preserve"> Ольга Викторовна</w:t>
            </w:r>
          </w:p>
          <w:p w14:paraId="390D22C5" w14:textId="47D499F8" w:rsidR="00C70665" w:rsidRPr="000720F0" w:rsidRDefault="00C70665" w:rsidP="00C70665">
            <w:pPr>
              <w:pStyle w:val="element"/>
              <w:numPr>
                <w:ilvl w:val="0"/>
                <w:numId w:val="6"/>
              </w:numPr>
              <w:shd w:val="clear" w:color="auto" w:fill="FAFAFA"/>
              <w:spacing w:before="0" w:beforeAutospacing="0" w:after="0" w:afterAutospacing="0"/>
              <w:ind w:left="0"/>
              <w:rPr>
                <w:color w:val="252525"/>
              </w:rPr>
            </w:pPr>
            <w:r w:rsidRPr="000720F0">
              <w:rPr>
                <w:color w:val="252525"/>
              </w:rPr>
              <w:t>Адвокатский кабинет</w:t>
            </w:r>
          </w:p>
          <w:p w14:paraId="422390B1" w14:textId="23D1D1C4" w:rsidR="00C70665" w:rsidRPr="000720F0" w:rsidRDefault="00C70665" w:rsidP="00C70665">
            <w:pPr>
              <w:pStyle w:val="element"/>
              <w:numPr>
                <w:ilvl w:val="0"/>
                <w:numId w:val="6"/>
              </w:numPr>
              <w:shd w:val="clear" w:color="auto" w:fill="FAFAFA"/>
              <w:spacing w:before="0" w:beforeAutospacing="0" w:after="0" w:afterAutospacing="0"/>
              <w:ind w:left="0"/>
              <w:rPr>
                <w:color w:val="252525"/>
              </w:rPr>
            </w:pPr>
            <w:r w:rsidRPr="000720F0">
              <w:rPr>
                <w:rStyle w:val="af"/>
                <w:rFonts w:eastAsiaTheme="majorEastAsia"/>
                <w:color w:val="252525"/>
              </w:rPr>
              <w:t>Контакты: </w:t>
            </w:r>
            <w:r w:rsidRPr="000720F0">
              <w:rPr>
                <w:color w:val="252525"/>
              </w:rPr>
              <w:t>89027608538, 89148950532.</w:t>
            </w:r>
          </w:p>
          <w:p w14:paraId="489E2C7D" w14:textId="35E10FE0" w:rsidR="00C70665" w:rsidRPr="000720F0" w:rsidRDefault="00C70665" w:rsidP="00C70665">
            <w:pPr>
              <w:pStyle w:val="element"/>
              <w:numPr>
                <w:ilvl w:val="0"/>
                <w:numId w:val="6"/>
              </w:numPr>
              <w:shd w:val="clear" w:color="auto" w:fill="FAFAFA"/>
              <w:spacing w:before="0" w:beforeAutospacing="0" w:after="0" w:afterAutospacing="0"/>
              <w:ind w:left="0" w:hanging="357"/>
              <w:rPr>
                <w:color w:val="252525"/>
              </w:rPr>
            </w:pPr>
            <w:r w:rsidRPr="000720F0">
              <w:rPr>
                <w:rStyle w:val="af"/>
                <w:rFonts w:eastAsiaTheme="majorEastAsia"/>
                <w:b w:val="0"/>
                <w:bCs w:val="0"/>
                <w:color w:val="252525"/>
              </w:rPr>
              <w:t>6</w:t>
            </w:r>
            <w:r w:rsidRPr="000720F0">
              <w:rPr>
                <w:rStyle w:val="af"/>
                <w:rFonts w:eastAsiaTheme="majorEastAsia"/>
              </w:rPr>
              <w:t>.</w:t>
            </w:r>
            <w:r w:rsidRPr="000720F0">
              <w:rPr>
                <w:color w:val="252525"/>
              </w:rPr>
              <w:t xml:space="preserve"> Сивкова Светлана Николаевна</w:t>
            </w:r>
          </w:p>
          <w:p w14:paraId="0F7712C7" w14:textId="522EF3C0" w:rsidR="00C70665" w:rsidRPr="000720F0" w:rsidRDefault="00C70665" w:rsidP="00C70665">
            <w:pPr>
              <w:pStyle w:val="element"/>
              <w:numPr>
                <w:ilvl w:val="0"/>
                <w:numId w:val="7"/>
              </w:numPr>
              <w:shd w:val="clear" w:color="auto" w:fill="FAFAFA"/>
              <w:spacing w:before="0" w:beforeAutospacing="0" w:after="0" w:afterAutospacing="0"/>
              <w:ind w:left="0" w:hanging="357"/>
              <w:rPr>
                <w:color w:val="252525"/>
              </w:rPr>
            </w:pPr>
            <w:r w:rsidRPr="000720F0">
              <w:rPr>
                <w:color w:val="252525"/>
              </w:rPr>
              <w:t>Адвокатский кабинет</w:t>
            </w:r>
          </w:p>
          <w:p w14:paraId="6E49F74C" w14:textId="402D6AB1" w:rsidR="00C70665" w:rsidRPr="000720F0" w:rsidRDefault="00C70665" w:rsidP="00534224">
            <w:pPr>
              <w:pStyle w:val="element"/>
              <w:numPr>
                <w:ilvl w:val="0"/>
                <w:numId w:val="7"/>
              </w:numPr>
              <w:shd w:val="clear" w:color="auto" w:fill="FAFAFA"/>
              <w:spacing w:before="0" w:beforeAutospacing="0" w:after="0" w:afterAutospacing="0"/>
              <w:ind w:left="0" w:hanging="357"/>
              <w:rPr>
                <w:color w:val="252525"/>
              </w:rPr>
            </w:pPr>
            <w:r w:rsidRPr="000720F0">
              <w:rPr>
                <w:rStyle w:val="af"/>
                <w:rFonts w:eastAsiaTheme="majorEastAsia"/>
                <w:color w:val="252525"/>
              </w:rPr>
              <w:t>Контакты: </w:t>
            </w:r>
            <w:r w:rsidRPr="000720F0">
              <w:rPr>
                <w:color w:val="252525"/>
              </w:rPr>
              <w:t>89027623337.</w:t>
            </w:r>
          </w:p>
          <w:p w14:paraId="50B50842" w14:textId="05450519" w:rsidR="00C70665" w:rsidRPr="000720F0" w:rsidRDefault="00C70665" w:rsidP="00C70665">
            <w:pPr>
              <w:pStyle w:val="element"/>
              <w:numPr>
                <w:ilvl w:val="0"/>
                <w:numId w:val="7"/>
              </w:numPr>
              <w:shd w:val="clear" w:color="auto" w:fill="FAFAFA"/>
              <w:spacing w:before="0" w:beforeAutospacing="0" w:after="0" w:afterAutospacing="0"/>
              <w:ind w:left="0" w:hanging="357"/>
              <w:rPr>
                <w:color w:val="252525"/>
              </w:rPr>
            </w:pPr>
            <w:r w:rsidRPr="000720F0">
              <w:rPr>
                <w:rStyle w:val="af"/>
                <w:rFonts w:eastAsiaTheme="majorEastAsia"/>
                <w:b w:val="0"/>
                <w:bCs w:val="0"/>
                <w:color w:val="252525"/>
              </w:rPr>
              <w:t>7</w:t>
            </w:r>
            <w:r w:rsidRPr="000720F0">
              <w:rPr>
                <w:rStyle w:val="af"/>
                <w:rFonts w:eastAsiaTheme="majorEastAsia"/>
                <w:b w:val="0"/>
                <w:bCs w:val="0"/>
              </w:rPr>
              <w:t>.</w:t>
            </w:r>
            <w:r w:rsidRPr="000720F0">
              <w:rPr>
                <w:b/>
                <w:bCs/>
                <w:color w:val="252525"/>
              </w:rPr>
              <w:t xml:space="preserve"> </w:t>
            </w:r>
            <w:proofErr w:type="spellStart"/>
            <w:r w:rsidRPr="000720F0">
              <w:rPr>
                <w:color w:val="252525"/>
              </w:rPr>
              <w:t>Транькова</w:t>
            </w:r>
            <w:proofErr w:type="spellEnd"/>
            <w:r w:rsidRPr="000720F0">
              <w:rPr>
                <w:color w:val="252525"/>
              </w:rPr>
              <w:t xml:space="preserve"> Людмила Владимировна</w:t>
            </w:r>
          </w:p>
          <w:p w14:paraId="6F5E7A61" w14:textId="6E3538D8" w:rsidR="00C70665" w:rsidRPr="000720F0" w:rsidRDefault="00C70665" w:rsidP="00C70665">
            <w:pPr>
              <w:pStyle w:val="element"/>
              <w:numPr>
                <w:ilvl w:val="0"/>
                <w:numId w:val="8"/>
              </w:numPr>
              <w:shd w:val="clear" w:color="auto" w:fill="FAFAFA"/>
              <w:spacing w:before="0" w:beforeAutospacing="0" w:after="0" w:afterAutospacing="0"/>
              <w:ind w:left="0"/>
              <w:rPr>
                <w:color w:val="252525"/>
              </w:rPr>
            </w:pPr>
            <w:r w:rsidRPr="000720F0">
              <w:rPr>
                <w:color w:val="252525"/>
              </w:rPr>
              <w:t>Адвокатский кабинет</w:t>
            </w:r>
          </w:p>
          <w:p w14:paraId="0AD2B0AE" w14:textId="6A8EFC0E" w:rsidR="00C70665" w:rsidRPr="000720F0" w:rsidRDefault="00C70665" w:rsidP="00C70665">
            <w:pPr>
              <w:pStyle w:val="element"/>
              <w:numPr>
                <w:ilvl w:val="0"/>
                <w:numId w:val="8"/>
              </w:numPr>
              <w:shd w:val="clear" w:color="auto" w:fill="FAFAFA"/>
              <w:spacing w:before="0" w:beforeAutospacing="0" w:after="0" w:afterAutospacing="0"/>
              <w:ind w:left="0"/>
              <w:rPr>
                <w:color w:val="252525"/>
              </w:rPr>
            </w:pPr>
            <w:r w:rsidRPr="000720F0">
              <w:rPr>
                <w:rStyle w:val="af"/>
                <w:rFonts w:eastAsiaTheme="majorEastAsia"/>
                <w:color w:val="252525"/>
              </w:rPr>
              <w:t>Контакты: </w:t>
            </w:r>
            <w:r w:rsidRPr="000720F0">
              <w:rPr>
                <w:color w:val="252525"/>
              </w:rPr>
              <w:t>89214140559</w:t>
            </w:r>
            <w:r w:rsidR="00E36C22">
              <w:rPr>
                <w:color w:val="252525"/>
              </w:rPr>
              <w:t>.</w:t>
            </w:r>
          </w:p>
          <w:p w14:paraId="1689CB1C" w14:textId="6C86A443" w:rsidR="00C70665" w:rsidRPr="00E36C22" w:rsidRDefault="00C70665" w:rsidP="00C70665">
            <w:pPr>
              <w:pStyle w:val="element"/>
              <w:numPr>
                <w:ilvl w:val="0"/>
                <w:numId w:val="8"/>
              </w:numPr>
              <w:shd w:val="clear" w:color="auto" w:fill="FAFAFA"/>
              <w:spacing w:before="0" w:beforeAutospacing="0" w:after="0" w:afterAutospacing="0"/>
              <w:ind w:left="0"/>
            </w:pPr>
            <w:r w:rsidRPr="00E36C22">
              <w:rPr>
                <w:rStyle w:val="af"/>
                <w:rFonts w:eastAsiaTheme="majorEastAsia"/>
              </w:rPr>
              <w:lastRenderedPageBreak/>
              <w:t>Адрес: </w:t>
            </w:r>
            <w:r w:rsidRPr="00E36C22">
              <w:t>г. Шелехов, 2-й квартал, д. 18</w:t>
            </w:r>
            <w:r w:rsidR="00E36C22">
              <w:t xml:space="preserve"> </w:t>
            </w:r>
            <w:r w:rsidRPr="00E36C22">
              <w:t>А, оф. 2018.</w:t>
            </w:r>
          </w:p>
          <w:p w14:paraId="3C700D74" w14:textId="77C34057" w:rsidR="00C70665" w:rsidRPr="000720F0" w:rsidRDefault="00C70665" w:rsidP="00C70665">
            <w:pPr>
              <w:pStyle w:val="element"/>
              <w:numPr>
                <w:ilvl w:val="0"/>
                <w:numId w:val="8"/>
              </w:numPr>
              <w:shd w:val="clear" w:color="auto" w:fill="FAFAFA"/>
              <w:spacing w:before="0" w:beforeAutospacing="0" w:after="0" w:afterAutospacing="0"/>
              <w:ind w:left="0" w:hanging="357"/>
              <w:rPr>
                <w:color w:val="252525"/>
              </w:rPr>
            </w:pPr>
            <w:r w:rsidRPr="000720F0">
              <w:rPr>
                <w:rStyle w:val="af"/>
                <w:rFonts w:eastAsiaTheme="majorEastAsia"/>
                <w:b w:val="0"/>
                <w:bCs w:val="0"/>
                <w:color w:val="252525"/>
              </w:rPr>
              <w:t>8</w:t>
            </w:r>
            <w:r w:rsidRPr="000720F0">
              <w:rPr>
                <w:rStyle w:val="af"/>
                <w:rFonts w:eastAsiaTheme="majorEastAsia"/>
                <w:b w:val="0"/>
                <w:bCs w:val="0"/>
              </w:rPr>
              <w:t>.</w:t>
            </w:r>
            <w:r w:rsidRPr="000720F0">
              <w:rPr>
                <w:color w:val="252525"/>
              </w:rPr>
              <w:t xml:space="preserve"> Фролова Вера Николаевна</w:t>
            </w:r>
          </w:p>
          <w:p w14:paraId="6D44CAAC" w14:textId="35A1A962" w:rsidR="00C70665" w:rsidRPr="000720F0" w:rsidRDefault="00C70665" w:rsidP="00C70665">
            <w:pPr>
              <w:pStyle w:val="element"/>
              <w:numPr>
                <w:ilvl w:val="0"/>
                <w:numId w:val="9"/>
              </w:numPr>
              <w:shd w:val="clear" w:color="auto" w:fill="FAFAFA"/>
              <w:spacing w:before="0" w:beforeAutospacing="0" w:after="0" w:afterAutospacing="0"/>
              <w:ind w:left="0" w:hanging="357"/>
              <w:rPr>
                <w:color w:val="252525"/>
              </w:rPr>
            </w:pPr>
            <w:r w:rsidRPr="000720F0">
              <w:rPr>
                <w:color w:val="252525"/>
              </w:rPr>
              <w:t>Адвокатский кабинет</w:t>
            </w:r>
          </w:p>
          <w:p w14:paraId="15EBDAD0" w14:textId="5D7F5308" w:rsidR="00C70665" w:rsidRPr="000720F0" w:rsidRDefault="00C70665" w:rsidP="00C70665">
            <w:pPr>
              <w:pStyle w:val="element"/>
              <w:numPr>
                <w:ilvl w:val="0"/>
                <w:numId w:val="9"/>
              </w:numPr>
              <w:shd w:val="clear" w:color="auto" w:fill="FAFAFA"/>
              <w:spacing w:before="0" w:beforeAutospacing="0" w:after="0" w:afterAutospacing="0"/>
              <w:ind w:left="0" w:hanging="357"/>
              <w:rPr>
                <w:color w:val="252525"/>
              </w:rPr>
            </w:pPr>
            <w:r w:rsidRPr="000720F0">
              <w:rPr>
                <w:rStyle w:val="af"/>
                <w:rFonts w:eastAsiaTheme="majorEastAsia"/>
                <w:color w:val="252525"/>
              </w:rPr>
              <w:t>Контакты: </w:t>
            </w:r>
            <w:r w:rsidRPr="000720F0">
              <w:rPr>
                <w:color w:val="252525"/>
              </w:rPr>
              <w:t>72-25-52, 89086465306</w:t>
            </w:r>
            <w:r w:rsidR="00391ED0" w:rsidRPr="000720F0">
              <w:rPr>
                <w:color w:val="252525"/>
              </w:rPr>
              <w:t>.</w:t>
            </w:r>
          </w:p>
          <w:p w14:paraId="0DFD574A" w14:textId="2D487684" w:rsidR="00391ED0" w:rsidRPr="000720F0" w:rsidRDefault="00391ED0" w:rsidP="00C70665">
            <w:pPr>
              <w:pStyle w:val="element"/>
              <w:numPr>
                <w:ilvl w:val="0"/>
                <w:numId w:val="9"/>
              </w:numPr>
              <w:shd w:val="clear" w:color="auto" w:fill="FAFAFA"/>
              <w:spacing w:before="0" w:beforeAutospacing="0" w:after="0" w:afterAutospacing="0"/>
              <w:ind w:left="0" w:hanging="357"/>
              <w:rPr>
                <w:color w:val="252525"/>
              </w:rPr>
            </w:pPr>
            <w:r w:rsidRPr="000720F0">
              <w:rPr>
                <w:rStyle w:val="af"/>
                <w:rFonts w:eastAsiaTheme="majorEastAsia"/>
                <w:b w:val="0"/>
                <w:bCs w:val="0"/>
                <w:color w:val="252525"/>
              </w:rPr>
              <w:t>9</w:t>
            </w:r>
            <w:r w:rsidRPr="000720F0">
              <w:rPr>
                <w:rStyle w:val="af"/>
                <w:rFonts w:eastAsiaTheme="majorEastAsia"/>
                <w:b w:val="0"/>
                <w:bCs w:val="0"/>
              </w:rPr>
              <w:t>.</w:t>
            </w:r>
            <w:r w:rsidRPr="000720F0">
              <w:rPr>
                <w:color w:val="252525"/>
              </w:rPr>
              <w:t xml:space="preserve"> Якимов Константин Павлович</w:t>
            </w:r>
          </w:p>
          <w:p w14:paraId="4D2BDA76" w14:textId="5FC06CCA" w:rsidR="00391ED0" w:rsidRPr="000720F0" w:rsidRDefault="00391ED0" w:rsidP="00391ED0">
            <w:pPr>
              <w:pStyle w:val="element"/>
              <w:numPr>
                <w:ilvl w:val="0"/>
                <w:numId w:val="10"/>
              </w:numPr>
              <w:shd w:val="clear" w:color="auto" w:fill="FAFAFA"/>
              <w:spacing w:before="0" w:beforeAutospacing="0" w:after="0" w:afterAutospacing="0"/>
              <w:ind w:left="0" w:hanging="357"/>
              <w:rPr>
                <w:color w:val="252525"/>
              </w:rPr>
            </w:pPr>
            <w:r w:rsidRPr="000720F0">
              <w:rPr>
                <w:color w:val="252525"/>
              </w:rPr>
              <w:t>Адвокатский кабинет</w:t>
            </w:r>
          </w:p>
          <w:p w14:paraId="741A5EE4" w14:textId="0911E8A2" w:rsidR="00391ED0" w:rsidRPr="000720F0" w:rsidRDefault="00391ED0" w:rsidP="00391ED0">
            <w:pPr>
              <w:pStyle w:val="element"/>
              <w:numPr>
                <w:ilvl w:val="0"/>
                <w:numId w:val="10"/>
              </w:numPr>
              <w:shd w:val="clear" w:color="auto" w:fill="FAFAFA"/>
              <w:spacing w:before="0" w:beforeAutospacing="0" w:after="0" w:afterAutospacing="0"/>
              <w:ind w:left="0" w:hanging="357"/>
              <w:rPr>
                <w:color w:val="252525"/>
              </w:rPr>
            </w:pPr>
            <w:r w:rsidRPr="000720F0">
              <w:rPr>
                <w:rStyle w:val="af"/>
                <w:rFonts w:eastAsiaTheme="majorEastAsia"/>
                <w:color w:val="252525"/>
              </w:rPr>
              <w:t>Контакты: </w:t>
            </w:r>
            <w:r w:rsidRPr="000720F0">
              <w:rPr>
                <w:color w:val="252525"/>
              </w:rPr>
              <w:t>89501398917.</w:t>
            </w:r>
          </w:p>
          <w:p w14:paraId="6E39CC10" w14:textId="72F07EDC" w:rsidR="00391ED0" w:rsidRPr="000720F0" w:rsidRDefault="00391ED0" w:rsidP="00391ED0">
            <w:pPr>
              <w:pStyle w:val="element"/>
              <w:numPr>
                <w:ilvl w:val="0"/>
                <w:numId w:val="10"/>
              </w:numPr>
              <w:shd w:val="clear" w:color="auto" w:fill="FAFAFA"/>
              <w:spacing w:before="0" w:beforeAutospacing="0" w:after="0" w:afterAutospacing="0"/>
              <w:ind w:left="0" w:hanging="357"/>
              <w:rPr>
                <w:color w:val="252525"/>
              </w:rPr>
            </w:pPr>
            <w:r w:rsidRPr="000720F0">
              <w:rPr>
                <w:rStyle w:val="af"/>
                <w:rFonts w:eastAsiaTheme="majorEastAsia"/>
                <w:b w:val="0"/>
                <w:bCs w:val="0"/>
                <w:color w:val="252525"/>
              </w:rPr>
              <w:t>1</w:t>
            </w:r>
            <w:r w:rsidRPr="000720F0">
              <w:rPr>
                <w:rStyle w:val="af"/>
                <w:rFonts w:eastAsiaTheme="majorEastAsia"/>
                <w:b w:val="0"/>
                <w:bCs w:val="0"/>
              </w:rPr>
              <w:t>0</w:t>
            </w:r>
            <w:r w:rsidRPr="000720F0">
              <w:rPr>
                <w:rStyle w:val="af"/>
                <w:rFonts w:eastAsiaTheme="majorEastAsia"/>
              </w:rPr>
              <w:t>.</w:t>
            </w:r>
            <w:r w:rsidRPr="000720F0">
              <w:rPr>
                <w:color w:val="252525"/>
              </w:rPr>
              <w:t xml:space="preserve"> Якубов Сергей Сергеевич</w:t>
            </w:r>
          </w:p>
          <w:p w14:paraId="55D7BA47" w14:textId="575ADAC7" w:rsidR="00391ED0" w:rsidRPr="000720F0" w:rsidRDefault="00391ED0" w:rsidP="00391ED0">
            <w:pPr>
              <w:pStyle w:val="element"/>
              <w:numPr>
                <w:ilvl w:val="0"/>
                <w:numId w:val="11"/>
              </w:numPr>
              <w:shd w:val="clear" w:color="auto" w:fill="FAFAFA"/>
              <w:spacing w:before="0" w:beforeAutospacing="0" w:after="0" w:afterAutospacing="0"/>
              <w:ind w:left="0" w:hanging="357"/>
              <w:rPr>
                <w:color w:val="252525"/>
              </w:rPr>
            </w:pPr>
            <w:r w:rsidRPr="000720F0">
              <w:rPr>
                <w:color w:val="252525"/>
              </w:rPr>
              <w:t>Адвокатский кабинет</w:t>
            </w:r>
          </w:p>
          <w:p w14:paraId="450C35FC" w14:textId="1ADE009E" w:rsidR="002C5575" w:rsidRPr="00D91A2F" w:rsidRDefault="00391ED0" w:rsidP="00D91A2F">
            <w:pPr>
              <w:pStyle w:val="element"/>
              <w:numPr>
                <w:ilvl w:val="0"/>
                <w:numId w:val="11"/>
              </w:numPr>
              <w:shd w:val="clear" w:color="auto" w:fill="FAFAFA"/>
              <w:spacing w:before="0" w:beforeAutospacing="0" w:after="0" w:afterAutospacing="0"/>
              <w:ind w:left="0" w:hanging="357"/>
              <w:rPr>
                <w:color w:val="252525"/>
              </w:rPr>
            </w:pPr>
            <w:r w:rsidRPr="000720F0">
              <w:rPr>
                <w:rStyle w:val="af"/>
                <w:rFonts w:eastAsiaTheme="majorEastAsia"/>
                <w:color w:val="252525"/>
              </w:rPr>
              <w:t>Контакты: </w:t>
            </w:r>
            <w:r w:rsidRPr="000720F0">
              <w:rPr>
                <w:color w:val="252525"/>
              </w:rPr>
              <w:t>89025782193.</w:t>
            </w:r>
            <w:r w:rsidR="002C5575" w:rsidRPr="00D91A2F">
              <w:t xml:space="preserve"> </w:t>
            </w:r>
          </w:p>
        </w:tc>
        <w:tc>
          <w:tcPr>
            <w:tcW w:w="2670" w:type="dxa"/>
          </w:tcPr>
          <w:p w14:paraId="4DC36EF4" w14:textId="4E73A9EA" w:rsidR="002C5575" w:rsidRPr="000720F0" w:rsidRDefault="002C5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391ED0" w:rsidRPr="00072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20F0">
              <w:rPr>
                <w:rFonts w:ascii="Times New Roman" w:hAnsi="Times New Roman" w:cs="Times New Roman"/>
                <w:sz w:val="24"/>
                <w:szCs w:val="24"/>
              </w:rPr>
              <w:t>Крылова Елена Ивановна</w:t>
            </w:r>
          </w:p>
          <w:p w14:paraId="7EAE20B9" w14:textId="7B1C0F62" w:rsidR="002C5575" w:rsidRPr="000720F0" w:rsidRDefault="00391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0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Контакты</w:t>
            </w:r>
            <w:r w:rsidR="002C5575" w:rsidRPr="000720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2C5575" w:rsidRPr="000720F0">
              <w:rPr>
                <w:rFonts w:ascii="Times New Roman" w:hAnsi="Times New Roman" w:cs="Times New Roman"/>
                <w:sz w:val="24"/>
                <w:szCs w:val="24"/>
              </w:rPr>
              <w:t xml:space="preserve"> 89027682269</w:t>
            </w:r>
            <w:r w:rsidR="00D47CDF" w:rsidRPr="000720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92A45DA" w14:textId="00424541" w:rsidR="002C5575" w:rsidRPr="000720F0" w:rsidRDefault="00D47CDF" w:rsidP="003B394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0720F0">
              <w:rPr>
                <w:rFonts w:ascii="Times New Roman" w:hAnsi="Times New Roman" w:cs="Times New Roman"/>
                <w:sz w:val="24"/>
                <w:szCs w:val="24"/>
              </w:rPr>
              <w:t xml:space="preserve">Адрес: </w:t>
            </w:r>
            <w:r w:rsidR="002C5575" w:rsidRPr="000720F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7B7D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5575" w:rsidRPr="000720F0">
              <w:rPr>
                <w:rFonts w:ascii="Times New Roman" w:hAnsi="Times New Roman" w:cs="Times New Roman"/>
                <w:sz w:val="24"/>
                <w:szCs w:val="24"/>
              </w:rPr>
              <w:t>Шелехов, 4 квартал, д</w:t>
            </w:r>
            <w:r w:rsidR="00C530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C5575" w:rsidRPr="000720F0">
              <w:rPr>
                <w:rFonts w:ascii="Times New Roman" w:hAnsi="Times New Roman" w:cs="Times New Roman"/>
                <w:sz w:val="24"/>
                <w:szCs w:val="24"/>
              </w:rPr>
              <w:t xml:space="preserve"> 25, помещение 87; </w:t>
            </w:r>
          </w:p>
          <w:p w14:paraId="35227DCE" w14:textId="77777777" w:rsidR="002C5575" w:rsidRPr="000720F0" w:rsidRDefault="002C5575" w:rsidP="003B394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9A78C5" w14:textId="0776FCF3" w:rsidR="002C5575" w:rsidRPr="000720F0" w:rsidRDefault="002C5575" w:rsidP="003B394E">
            <w:pPr>
              <w:pStyle w:val="ac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20F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391ED0" w:rsidRPr="00072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20F0">
              <w:rPr>
                <w:rFonts w:ascii="Times New Roman" w:hAnsi="Times New Roman" w:cs="Times New Roman"/>
                <w:sz w:val="24"/>
                <w:szCs w:val="24"/>
              </w:rPr>
              <w:t>Мельникова Анна Михайловна</w:t>
            </w:r>
          </w:p>
          <w:p w14:paraId="1E56B264" w14:textId="5A0C1A28" w:rsidR="002C5575" w:rsidRPr="000720F0" w:rsidRDefault="00391ED0" w:rsidP="003B394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0720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Контакты:</w:t>
            </w:r>
            <w:r w:rsidR="002C5575" w:rsidRPr="000720F0">
              <w:rPr>
                <w:rFonts w:ascii="Times New Roman" w:hAnsi="Times New Roman" w:cs="Times New Roman"/>
                <w:sz w:val="24"/>
                <w:szCs w:val="24"/>
              </w:rPr>
              <w:t xml:space="preserve"> 89027665228</w:t>
            </w:r>
            <w:r w:rsidRPr="000720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B869363" w14:textId="06FBADAC" w:rsidR="002C5575" w:rsidRPr="000720F0" w:rsidRDefault="00C81326" w:rsidP="002C5575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0720F0">
              <w:rPr>
                <w:rFonts w:ascii="Times New Roman" w:hAnsi="Times New Roman" w:cs="Times New Roman"/>
                <w:sz w:val="24"/>
                <w:szCs w:val="24"/>
              </w:rPr>
              <w:t xml:space="preserve">Адрес: </w:t>
            </w:r>
            <w:r w:rsidR="002C5575" w:rsidRPr="000720F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7B7D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5575" w:rsidRPr="000720F0">
              <w:rPr>
                <w:rFonts w:ascii="Times New Roman" w:hAnsi="Times New Roman" w:cs="Times New Roman"/>
                <w:sz w:val="24"/>
                <w:szCs w:val="24"/>
              </w:rPr>
              <w:t>Шелехов, 4 квартал, д</w:t>
            </w:r>
            <w:r w:rsidR="00C530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C5575" w:rsidRPr="000720F0">
              <w:rPr>
                <w:rFonts w:ascii="Times New Roman" w:hAnsi="Times New Roman" w:cs="Times New Roman"/>
                <w:sz w:val="24"/>
                <w:szCs w:val="24"/>
              </w:rPr>
              <w:t xml:space="preserve"> 25, помещение 87.</w:t>
            </w:r>
          </w:p>
          <w:p w14:paraId="007FD09A" w14:textId="54D1148E" w:rsidR="002C5575" w:rsidRPr="000720F0" w:rsidRDefault="002C55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8A75F5E" w14:textId="796774DD" w:rsidR="002C5575" w:rsidRPr="000720F0" w:rsidRDefault="002C5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Голуб Татьяна Валерьевна</w:t>
            </w:r>
          </w:p>
          <w:p w14:paraId="5B51CD03" w14:textId="2240FA67" w:rsidR="002C5575" w:rsidRPr="000720F0" w:rsidRDefault="00D25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0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Контакты</w:t>
            </w:r>
            <w:r w:rsidR="00C81326" w:rsidRPr="000720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2C5575" w:rsidRPr="000720F0">
              <w:rPr>
                <w:rFonts w:ascii="Times New Roman" w:hAnsi="Times New Roman" w:cs="Times New Roman"/>
                <w:sz w:val="24"/>
                <w:szCs w:val="24"/>
              </w:rPr>
              <w:t xml:space="preserve"> 8(39550) 4-10-52</w:t>
            </w:r>
            <w:r w:rsidR="00C81326" w:rsidRPr="000720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272656F" w14:textId="74503FB5" w:rsidR="002C5575" w:rsidRPr="000720F0" w:rsidRDefault="00C81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0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Адрес:</w:t>
            </w:r>
            <w:r w:rsidRPr="00072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5575" w:rsidRPr="000720F0">
              <w:rPr>
                <w:rFonts w:ascii="Times New Roman" w:hAnsi="Times New Roman" w:cs="Times New Roman"/>
                <w:sz w:val="24"/>
                <w:szCs w:val="24"/>
              </w:rPr>
              <w:t>г. Шелехов, улица Ленина, д</w:t>
            </w:r>
            <w:r w:rsidR="00C530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C5575" w:rsidRPr="000720F0">
              <w:rPr>
                <w:rFonts w:ascii="Times New Roman" w:hAnsi="Times New Roman" w:cs="Times New Roman"/>
                <w:sz w:val="24"/>
                <w:szCs w:val="24"/>
              </w:rPr>
              <w:t xml:space="preserve"> 15, кабинет № 17</w:t>
            </w:r>
            <w:r w:rsidR="00D25E8A" w:rsidRPr="000720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66" w:type="dxa"/>
          </w:tcPr>
          <w:p w14:paraId="2EB7A343" w14:textId="04588046" w:rsidR="00C81326" w:rsidRPr="000720F0" w:rsidRDefault="00D25E8A" w:rsidP="001764C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720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Контакты:</w:t>
            </w:r>
            <w:r w:rsidR="00C81326" w:rsidRPr="000720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8 (3952) 43-30-77.</w:t>
            </w:r>
          </w:p>
          <w:p w14:paraId="0665A421" w14:textId="45440627" w:rsidR="002F1C21" w:rsidRPr="000720F0" w:rsidRDefault="00C81326" w:rsidP="001764C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720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Адрес:</w:t>
            </w:r>
            <w:r w:rsidRPr="000720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D47CDF" w:rsidRPr="000720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г. Иркутск, ул. Байкальская, </w:t>
            </w:r>
            <w:r w:rsidR="00C530D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д. </w:t>
            </w:r>
            <w:r w:rsidR="00D47CDF" w:rsidRPr="000720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293/7</w:t>
            </w:r>
          </w:p>
          <w:p w14:paraId="292B32CB" w14:textId="2564414F" w:rsidR="00D47CDF" w:rsidRPr="000720F0" w:rsidRDefault="00C81326" w:rsidP="00176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0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Адрес электронной почты</w:t>
            </w:r>
            <w:r w:rsidR="00534224" w:rsidRPr="000720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:</w:t>
            </w:r>
            <w:r w:rsidRPr="000720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720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(E-</w:t>
            </w:r>
            <w:proofErr w:type="spellStart"/>
            <w:r w:rsidRPr="000720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mail</w:t>
            </w:r>
            <w:proofErr w:type="spellEnd"/>
            <w:r w:rsidRPr="000720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): </w:t>
            </w:r>
            <w:hyperlink r:id="rId8" w:history="1">
              <w:r w:rsidRPr="000720F0">
                <w:rPr>
                  <w:rFonts w:ascii="Times New Roman" w:hAnsi="Times New Roman" w:cs="Times New Roman"/>
                  <w:color w:val="002971"/>
                  <w:sz w:val="24"/>
                  <w:szCs w:val="24"/>
                  <w:u w:val="single"/>
                  <w:shd w:val="clear" w:color="auto" w:fill="FFFFFF"/>
                </w:rPr>
                <w:t>mirsud@govirk.ru</w:t>
              </w:r>
            </w:hyperlink>
          </w:p>
        </w:tc>
        <w:tc>
          <w:tcPr>
            <w:tcW w:w="3476" w:type="dxa"/>
          </w:tcPr>
          <w:p w14:paraId="36AF9FA8" w14:textId="4A499E9B" w:rsidR="00B60E8A" w:rsidRPr="000720F0" w:rsidRDefault="00534224" w:rsidP="00B60E8A">
            <w:pPr>
              <w:widowControl w:val="0"/>
              <w:ind w:right="13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20F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Контакты:</w:t>
            </w:r>
            <w:r w:rsidR="00B60E8A" w:rsidRPr="000720F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B60E8A" w:rsidRPr="000720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8(3952) 200-110.</w:t>
            </w:r>
          </w:p>
          <w:p w14:paraId="2FFE0913" w14:textId="629E1ECA" w:rsidR="00C81326" w:rsidRPr="000720F0" w:rsidRDefault="00C81326" w:rsidP="00B60E8A">
            <w:pPr>
              <w:widowControl w:val="0"/>
              <w:ind w:right="13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20F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Адрес:</w:t>
            </w:r>
            <w:r w:rsidRPr="000720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г. Иркутск, ул. Профсоюзная, д.8.</w:t>
            </w:r>
          </w:p>
          <w:p w14:paraId="0A8CB27F" w14:textId="77777777" w:rsidR="00B60E8A" w:rsidRPr="000720F0" w:rsidRDefault="00B60E8A" w:rsidP="00B60E8A">
            <w:pPr>
              <w:widowControl w:val="0"/>
              <w:ind w:right="13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20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Сайт </w:t>
            </w:r>
            <w:hyperlink r:id="rId9" w:tooltip="https://госюрбюро38.рф" w:history="1">
              <w:r w:rsidRPr="000720F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val="en-US"/>
                  <w14:ligatures w14:val="none"/>
                </w:rPr>
                <w:t>https</w:t>
              </w:r>
              <w:r w:rsidRPr="000720F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14:ligatures w14:val="none"/>
                </w:rPr>
                <w:t>://госюрбюро38.рф</w:t>
              </w:r>
            </w:hyperlink>
            <w:r w:rsidRPr="000720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 </w:t>
            </w:r>
          </w:p>
          <w:p w14:paraId="508D94A4" w14:textId="283A973C" w:rsidR="002C5575" w:rsidRPr="000720F0" w:rsidRDefault="00B60E8A" w:rsidP="00B60E8A">
            <w:pPr>
              <w:widowControl w:val="0"/>
              <w:ind w:right="13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720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Е-</w:t>
            </w:r>
            <w:r w:rsidRPr="000720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mail</w:t>
            </w:r>
            <w:r w:rsidRPr="000720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: </w:t>
            </w:r>
            <w:hyperlink r:id="rId10" w:tooltip="mailto:gosurburoirk@mail.ru" w:history="1">
              <w:r w:rsidRPr="000720F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val="en-US"/>
                  <w14:ligatures w14:val="none"/>
                </w:rPr>
                <w:t>gosurburoirk</w:t>
              </w:r>
              <w:r w:rsidRPr="000720F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14:ligatures w14:val="none"/>
                </w:rPr>
                <w:t>@</w:t>
              </w:r>
              <w:r w:rsidRPr="000720F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val="en-US"/>
                  <w14:ligatures w14:val="none"/>
                </w:rPr>
                <w:t>mail</w:t>
              </w:r>
              <w:r w:rsidRPr="000720F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14:ligatures w14:val="none"/>
                </w:rPr>
                <w:t>.</w:t>
              </w:r>
              <w:r w:rsidRPr="000720F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val="en-US"/>
                  <w14:ligatures w14:val="none"/>
                </w:rPr>
                <w:t>ru</w:t>
              </w:r>
            </w:hyperlink>
            <w:r w:rsidRPr="000720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Официальная страница «</w:t>
            </w:r>
            <w:proofErr w:type="spellStart"/>
            <w:r w:rsidRPr="000720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ВКонтакте</w:t>
            </w:r>
            <w:proofErr w:type="spellEnd"/>
            <w:r w:rsidRPr="000720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» </w:t>
            </w:r>
            <w:hyperlink r:id="rId11" w:tooltip="https://vk.com/public216700885" w:history="1">
              <w:r w:rsidRPr="000720F0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14:ligatures w14:val="none"/>
                </w:rPr>
                <w:t>https://vk.com/public216700885</w:t>
              </w:r>
            </w:hyperlink>
          </w:p>
        </w:tc>
      </w:tr>
    </w:tbl>
    <w:p w14:paraId="074D7966" w14:textId="77777777" w:rsidR="00633663" w:rsidRPr="00FC2BED" w:rsidRDefault="00633663"/>
    <w:sectPr w:rsidR="00633663" w:rsidRPr="00FC2BED" w:rsidSect="00534224">
      <w:headerReference w:type="default" r:id="rId12"/>
      <w:pgSz w:w="16838" w:h="11906" w:orient="landscape"/>
      <w:pgMar w:top="284" w:right="395" w:bottom="284" w:left="28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326D59" w14:textId="77777777" w:rsidR="00534224" w:rsidRDefault="00534224" w:rsidP="00534224">
      <w:pPr>
        <w:spacing w:after="0" w:line="240" w:lineRule="auto"/>
      </w:pPr>
      <w:r>
        <w:separator/>
      </w:r>
    </w:p>
  </w:endnote>
  <w:endnote w:type="continuationSeparator" w:id="0">
    <w:p w14:paraId="2A921953" w14:textId="77777777" w:rsidR="00534224" w:rsidRDefault="00534224" w:rsidP="00534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E4CD6D" w14:textId="77777777" w:rsidR="00534224" w:rsidRDefault="00534224" w:rsidP="00534224">
      <w:pPr>
        <w:spacing w:after="0" w:line="240" w:lineRule="auto"/>
      </w:pPr>
      <w:r>
        <w:separator/>
      </w:r>
    </w:p>
  </w:footnote>
  <w:footnote w:type="continuationSeparator" w:id="0">
    <w:p w14:paraId="12E6AFC8" w14:textId="77777777" w:rsidR="00534224" w:rsidRDefault="00534224" w:rsidP="005342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15546708"/>
      <w:docPartObj>
        <w:docPartGallery w:val="Page Numbers (Top of Page)"/>
        <w:docPartUnique/>
      </w:docPartObj>
    </w:sdtPr>
    <w:sdtEndPr/>
    <w:sdtContent>
      <w:p w14:paraId="33F57892" w14:textId="2AFABC14" w:rsidR="00534224" w:rsidRDefault="00534224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B8D034" w14:textId="77777777" w:rsidR="00534224" w:rsidRDefault="00534224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4173E2"/>
    <w:multiLevelType w:val="multilevel"/>
    <w:tmpl w:val="DA301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B35A08"/>
    <w:multiLevelType w:val="multilevel"/>
    <w:tmpl w:val="59F44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95358B"/>
    <w:multiLevelType w:val="multilevel"/>
    <w:tmpl w:val="9B3AA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CF382A"/>
    <w:multiLevelType w:val="multilevel"/>
    <w:tmpl w:val="D6C82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547AD1"/>
    <w:multiLevelType w:val="hybridMultilevel"/>
    <w:tmpl w:val="AFF4C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2E109C"/>
    <w:multiLevelType w:val="multilevel"/>
    <w:tmpl w:val="B1522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C23233"/>
    <w:multiLevelType w:val="multilevel"/>
    <w:tmpl w:val="1D2EC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E6049C"/>
    <w:multiLevelType w:val="multilevel"/>
    <w:tmpl w:val="E2403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AE2DF9"/>
    <w:multiLevelType w:val="multilevel"/>
    <w:tmpl w:val="B40E1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2A67AB"/>
    <w:multiLevelType w:val="multilevel"/>
    <w:tmpl w:val="B40A8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BE5A6D"/>
    <w:multiLevelType w:val="multilevel"/>
    <w:tmpl w:val="8DBCE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0"/>
  </w:num>
  <w:num w:numId="4">
    <w:abstractNumId w:val="6"/>
  </w:num>
  <w:num w:numId="5">
    <w:abstractNumId w:val="9"/>
  </w:num>
  <w:num w:numId="6">
    <w:abstractNumId w:val="8"/>
  </w:num>
  <w:num w:numId="7">
    <w:abstractNumId w:val="2"/>
  </w:num>
  <w:num w:numId="8">
    <w:abstractNumId w:val="5"/>
  </w:num>
  <w:num w:numId="9">
    <w:abstractNumId w:val="7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8F2"/>
    <w:rsid w:val="00053D7E"/>
    <w:rsid w:val="000720F0"/>
    <w:rsid w:val="00074F1E"/>
    <w:rsid w:val="000C638D"/>
    <w:rsid w:val="001764C4"/>
    <w:rsid w:val="001A4546"/>
    <w:rsid w:val="002C5575"/>
    <w:rsid w:val="002E5865"/>
    <w:rsid w:val="002F1C21"/>
    <w:rsid w:val="00391ED0"/>
    <w:rsid w:val="003B394E"/>
    <w:rsid w:val="003B4F61"/>
    <w:rsid w:val="00484435"/>
    <w:rsid w:val="00534224"/>
    <w:rsid w:val="005F1CC9"/>
    <w:rsid w:val="00633663"/>
    <w:rsid w:val="00641D56"/>
    <w:rsid w:val="006A52CD"/>
    <w:rsid w:val="007B7DB0"/>
    <w:rsid w:val="00873B95"/>
    <w:rsid w:val="008B40A4"/>
    <w:rsid w:val="0092277D"/>
    <w:rsid w:val="00985B6D"/>
    <w:rsid w:val="009D1CD9"/>
    <w:rsid w:val="00A85B01"/>
    <w:rsid w:val="00AF23C8"/>
    <w:rsid w:val="00AF2C7B"/>
    <w:rsid w:val="00AF6D38"/>
    <w:rsid w:val="00B60E8A"/>
    <w:rsid w:val="00BC6123"/>
    <w:rsid w:val="00C47489"/>
    <w:rsid w:val="00C530DE"/>
    <w:rsid w:val="00C70665"/>
    <w:rsid w:val="00C81326"/>
    <w:rsid w:val="00C815A4"/>
    <w:rsid w:val="00C928F2"/>
    <w:rsid w:val="00D25E8A"/>
    <w:rsid w:val="00D47CDF"/>
    <w:rsid w:val="00D822EB"/>
    <w:rsid w:val="00D91A2F"/>
    <w:rsid w:val="00E36C22"/>
    <w:rsid w:val="00EF2486"/>
    <w:rsid w:val="00FC2BED"/>
    <w:rsid w:val="00FE4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44C62"/>
  <w15:chartTrackingRefBased/>
  <w15:docId w15:val="{00B210F4-712E-46A0-A25E-7639B8FEA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928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28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28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28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28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28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28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28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28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28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28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28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28F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28F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28F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28F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28F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28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28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928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28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928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928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928F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928F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928F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928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928F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928F2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C928F2"/>
    <w:pPr>
      <w:spacing w:after="0" w:line="240" w:lineRule="auto"/>
    </w:pPr>
    <w:rPr>
      <w:kern w:val="0"/>
      <w14:ligatures w14:val="none"/>
    </w:rPr>
  </w:style>
  <w:style w:type="table" w:styleId="ad">
    <w:name w:val="Table Grid"/>
    <w:basedOn w:val="a1"/>
    <w:uiPriority w:val="39"/>
    <w:rsid w:val="00C928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1764C4"/>
    <w:rPr>
      <w:color w:val="0000FF"/>
      <w:u w:val="single"/>
    </w:rPr>
  </w:style>
  <w:style w:type="paragraph" w:customStyle="1" w:styleId="element">
    <w:name w:val="element"/>
    <w:basedOn w:val="a"/>
    <w:rsid w:val="00FE44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f">
    <w:name w:val="Strong"/>
    <w:basedOn w:val="a0"/>
    <w:uiPriority w:val="22"/>
    <w:qFormat/>
    <w:rsid w:val="00FE4460"/>
    <w:rPr>
      <w:b/>
      <w:bCs/>
    </w:rPr>
  </w:style>
  <w:style w:type="paragraph" w:styleId="af0">
    <w:name w:val="header"/>
    <w:basedOn w:val="a"/>
    <w:link w:val="af1"/>
    <w:uiPriority w:val="99"/>
    <w:unhideWhenUsed/>
    <w:rsid w:val="005342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534224"/>
  </w:style>
  <w:style w:type="paragraph" w:styleId="af2">
    <w:name w:val="footer"/>
    <w:basedOn w:val="a"/>
    <w:link w:val="af3"/>
    <w:uiPriority w:val="99"/>
    <w:unhideWhenUsed/>
    <w:rsid w:val="005342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534224"/>
  </w:style>
  <w:style w:type="paragraph" w:styleId="af4">
    <w:name w:val="Balloon Text"/>
    <w:basedOn w:val="a"/>
    <w:link w:val="af5"/>
    <w:uiPriority w:val="99"/>
    <w:semiHidden/>
    <w:unhideWhenUsed/>
    <w:rsid w:val="000720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0720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93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0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91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5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8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1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2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53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10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02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21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8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06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9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34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rsud@govirk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public21670088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gosurburoirk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75;&#1086;&#1089;&#1102;&#1088;&#1073;&#1102;&#1088;&#1086;38.&#1088;&#1092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8A21CD-B1A0-42F7-8471-9C3A469B5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3</Pages>
  <Words>618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PC_3</dc:creator>
  <cp:keywords/>
  <dc:description/>
  <cp:lastModifiedBy>Голуб Татьяна Валерьевна</cp:lastModifiedBy>
  <cp:revision>13</cp:revision>
  <cp:lastPrinted>2026-10-14T03:57:00Z</cp:lastPrinted>
  <dcterms:created xsi:type="dcterms:W3CDTF">2026-09-30T05:49:00Z</dcterms:created>
  <dcterms:modified xsi:type="dcterms:W3CDTF">2026-10-15T02:08:00Z</dcterms:modified>
</cp:coreProperties>
</file>