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254AC501" w:rsidR="00197391" w:rsidRPr="001F5E5D" w:rsidRDefault="00197391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2</w:t>
      </w:r>
      <w:r w:rsidR="0093378B">
        <w:rPr>
          <w:rFonts w:ascii="Times New Roman" w:hAnsi="Times New Roman" w:cs="Times New Roman"/>
          <w:sz w:val="28"/>
          <w:szCs w:val="28"/>
        </w:rPr>
        <w:t>9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93378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5EAC5D20" w:rsidR="00197391" w:rsidRPr="001F5E5D" w:rsidRDefault="00197391" w:rsidP="00197391">
      <w:pPr>
        <w:tabs>
          <w:tab w:val="left" w:pos="709"/>
        </w:tabs>
        <w:ind w:right="-1"/>
        <w:jc w:val="both"/>
      </w:pPr>
      <w:r w:rsidRPr="001F5E5D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>
        <w:t xml:space="preserve"> решения Думы Шелеховского муниципального района </w:t>
      </w:r>
      <w:r w:rsidRPr="001F5E5D">
        <w:t xml:space="preserve"> /10-</w:t>
      </w:r>
      <w:r w:rsidR="0093378B">
        <w:t>50</w:t>
      </w:r>
      <w:r w:rsidRPr="001F5E5D">
        <w:t xml:space="preserve"> «</w:t>
      </w:r>
      <w:r w:rsidR="0093378B">
        <w:t xml:space="preserve">Об утверждении </w:t>
      </w:r>
      <w:r w:rsidR="0093378B" w:rsidRPr="00463EDF">
        <w:rPr>
          <w:color w:val="000000"/>
        </w:rPr>
        <w:t>Положени</w:t>
      </w:r>
      <w:r w:rsidR="0093378B">
        <w:rPr>
          <w:color w:val="000000"/>
        </w:rPr>
        <w:t>я</w:t>
      </w:r>
      <w:r w:rsidR="0093378B" w:rsidRPr="00463EDF">
        <w:rPr>
          <w:color w:val="000000"/>
        </w:rPr>
        <w:t xml:space="preserve"> </w:t>
      </w:r>
      <w:bookmarkStart w:id="1" w:name="_Hlk88475648"/>
      <w:r w:rsidR="0093378B" w:rsidRPr="00463EDF">
        <w:rPr>
          <w:color w:val="000000"/>
        </w:rPr>
        <w:t>о муниципальном жилищном контроле</w:t>
      </w:r>
      <w:r w:rsidR="0093378B">
        <w:rPr>
          <w:color w:val="000000"/>
        </w:rPr>
        <w:t xml:space="preserve"> </w:t>
      </w:r>
      <w:r w:rsidR="0093378B" w:rsidRPr="002D0683">
        <w:rPr>
          <w:bCs/>
        </w:rPr>
        <w:t>на территории сельских поселений, входящих в состав Шелеховского района</w:t>
      </w:r>
      <w:bookmarkEnd w:id="1"/>
      <w:r w:rsidRPr="001F5E5D">
        <w:t>» (далее – проект) в целях подготовки настоящего заключения.</w:t>
      </w:r>
    </w:p>
    <w:p w14:paraId="092A6E97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77777777" w:rsidR="00197391" w:rsidRPr="001F5E5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рамках проведения процедуры оценки регулирующего воздействия у</w:t>
      </w:r>
      <w:r w:rsidRPr="001F5E5D">
        <w:rPr>
          <w:rFonts w:ascii="Times New Roman" w:hAnsi="Times New Roman"/>
          <w:sz w:val="28"/>
          <w:szCs w:val="28"/>
        </w:rPr>
        <w:t>правлением по распоряжению муниципальным имуществом</w:t>
      </w:r>
      <w:r w:rsidRPr="001F5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E5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63CF109F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15.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0.2021, со сроком приема предложений с 1</w:t>
      </w:r>
      <w:r w:rsidR="00B6401B">
        <w:rPr>
          <w:rFonts w:ascii="Times New Roman" w:hAnsi="Times New Roman" w:cs="Times New Roman"/>
          <w:sz w:val="28"/>
          <w:szCs w:val="28"/>
        </w:rPr>
        <w:t>8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0.2021 по 2</w:t>
      </w:r>
      <w:r w:rsidR="00B6401B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0.2021;</w:t>
      </w:r>
    </w:p>
    <w:p w14:paraId="3A69319C" w14:textId="1900541C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B6401B">
        <w:rPr>
          <w:rFonts w:ascii="Times New Roman" w:hAnsi="Times New Roman" w:cs="Times New Roman"/>
          <w:sz w:val="28"/>
          <w:szCs w:val="28"/>
        </w:rPr>
        <w:t>15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.2021;</w:t>
      </w:r>
    </w:p>
    <w:p w14:paraId="70A10A48" w14:textId="44DEE49E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B6401B">
        <w:rPr>
          <w:rFonts w:ascii="Times New Roman" w:hAnsi="Times New Roman" w:cs="Times New Roman"/>
          <w:sz w:val="28"/>
          <w:szCs w:val="28"/>
        </w:rPr>
        <w:t>16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B6401B">
        <w:rPr>
          <w:rFonts w:ascii="Times New Roman" w:hAnsi="Times New Roman" w:cs="Times New Roman"/>
          <w:sz w:val="28"/>
          <w:szCs w:val="28"/>
        </w:rPr>
        <w:t>24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.2021. </w:t>
      </w:r>
    </w:p>
    <w:p w14:paraId="6D145979" w14:textId="77777777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0FC0DBB6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D6656" w:rsidRPr="00F820A8">
        <w:rPr>
          <w:rFonts w:ascii="Times New Roman" w:hAnsi="Times New Roman" w:cs="Times New Roman"/>
          <w:color w:val="000000"/>
          <w:sz w:val="28"/>
          <w:szCs w:val="28"/>
        </w:rPr>
        <w:t>соблюдени</w:t>
      </w:r>
      <w:r w:rsidR="00AD665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6656" w:rsidRPr="00F820A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AD6656" w:rsidRPr="00F820A8">
        <w:rPr>
          <w:rFonts w:ascii="Times New Roman" w:hAnsi="Times New Roman" w:cs="Times New Roman"/>
          <w:iCs/>
          <w:sz w:val="28"/>
          <w:szCs w:val="28"/>
        </w:rPr>
        <w:t>.</w:t>
      </w:r>
      <w:r w:rsidR="00AD665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4B98EA9" w14:textId="5E30AC3E" w:rsidR="00C64FDE" w:rsidRPr="001F5E5D" w:rsidRDefault="00197391" w:rsidP="00C64F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Pr="001F5E5D">
        <w:rPr>
          <w:rFonts w:ascii="Times New Roman" w:hAnsi="Times New Roman" w:cs="Times New Roman"/>
          <w:sz w:val="28"/>
          <w:szCs w:val="28"/>
        </w:rPr>
        <w:t xml:space="preserve">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установлению порядка осуществления муниципального жилищного контроля </w:t>
      </w:r>
      <w:r w:rsidR="00C64FDE" w:rsidRPr="00C64FDE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поселений, входящих в состав Шелеховского района,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</w:t>
      </w:r>
      <w:r w:rsidR="00C64FD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 и гражданами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C64FDE" w:rsidRPr="00C64FDE">
        <w:rPr>
          <w:rFonts w:ascii="Times New Roman" w:hAnsi="Times New Roman" w:cs="Times New Roman"/>
          <w:sz w:val="28"/>
          <w:szCs w:val="28"/>
        </w:rPr>
        <w:t>.</w:t>
      </w:r>
      <w:r w:rsidR="00C64FDE" w:rsidRPr="001F5E5D">
        <w:rPr>
          <w:rFonts w:ascii="Times New Roman" w:hAnsi="Times New Roman" w:cs="Times New Roman"/>
          <w:sz w:val="28"/>
        </w:rPr>
        <w:t xml:space="preserve"> </w:t>
      </w:r>
    </w:p>
    <w:p w14:paraId="20A32154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4C793E4E" w14:textId="7383AAD1" w:rsidR="00F6152D" w:rsidRPr="001F5E5D" w:rsidRDefault="00197391" w:rsidP="00F6152D">
      <w:pPr>
        <w:ind w:firstLine="709"/>
        <w:jc w:val="both"/>
      </w:pPr>
      <w:r w:rsidRPr="001F5E5D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5F0316">
        <w:t xml:space="preserve">решения Думы Шелеховского муниципального района </w:t>
      </w:r>
      <w:r w:rsidR="005F0316" w:rsidRPr="001F5E5D">
        <w:t xml:space="preserve"> «</w:t>
      </w:r>
      <w:r w:rsidR="005F0316">
        <w:t xml:space="preserve">Об утверждении </w:t>
      </w:r>
      <w:r w:rsidR="005F0316" w:rsidRPr="00463EDF">
        <w:rPr>
          <w:color w:val="000000"/>
        </w:rPr>
        <w:t>Положени</w:t>
      </w:r>
      <w:r w:rsidR="005F0316">
        <w:rPr>
          <w:color w:val="000000"/>
        </w:rPr>
        <w:t>я</w:t>
      </w:r>
      <w:r w:rsidR="005F0316" w:rsidRPr="00463EDF">
        <w:rPr>
          <w:color w:val="000000"/>
        </w:rPr>
        <w:t xml:space="preserve"> о муниципальном жилищном контроле</w:t>
      </w:r>
      <w:r w:rsidR="005F0316">
        <w:rPr>
          <w:color w:val="000000"/>
        </w:rPr>
        <w:t xml:space="preserve"> </w:t>
      </w:r>
      <w:r w:rsidR="005F0316" w:rsidRPr="002D0683">
        <w:rPr>
          <w:bCs/>
        </w:rPr>
        <w:t>на территории сельских поселений, входящих в состав Шелеховского района</w:t>
      </w:r>
      <w:r w:rsidR="005F0316" w:rsidRPr="001F5E5D">
        <w:t xml:space="preserve">» </w:t>
      </w:r>
      <w:r w:rsidRPr="001F5E5D">
        <w:t xml:space="preserve">является необходимостью </w:t>
      </w:r>
      <w:r w:rsidR="00F6152D">
        <w:rPr>
          <w:color w:val="000000"/>
        </w:rPr>
        <w:t xml:space="preserve">соблюдения </w:t>
      </w:r>
      <w:r w:rsidR="00F6152D" w:rsidRPr="00C23812">
        <w:rPr>
          <w:color w:val="000000"/>
        </w:rPr>
        <w:t>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F6152D" w:rsidRPr="001F5E5D">
        <w:t xml:space="preserve">. </w:t>
      </w:r>
    </w:p>
    <w:p w14:paraId="11712885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3D2C254C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45506AD2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органа, </w:t>
      </w:r>
    </w:p>
    <w:p w14:paraId="391ED866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начальник управления по экономике                                                К.И. Станицкая</w:t>
      </w:r>
    </w:p>
    <w:p w14:paraId="6F60A049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5EB5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C9CA91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6D05C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E66A11" w14:textId="0C4CB293" w:rsidR="00F95A3F" w:rsidRDefault="00EE74B1"/>
    <w:p w14:paraId="756B6207" w14:textId="339CA253" w:rsidR="00C64FDE" w:rsidRDefault="00C64FDE"/>
    <w:p w14:paraId="1B0C26B1" w14:textId="3C35144A" w:rsidR="00C64FDE" w:rsidRDefault="00C64FDE"/>
    <w:p w14:paraId="5B58395E" w14:textId="71DB5F27" w:rsidR="00C64FDE" w:rsidRDefault="00C64FD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C64FDE">
        <w:rPr>
          <w:sz w:val="20"/>
          <w:szCs w:val="20"/>
        </w:rPr>
        <w:t>Большедворская В.П.</w:t>
      </w:r>
    </w:p>
    <w:p w14:paraId="07DE3E60" w14:textId="1ACD6AC6" w:rsidR="00C64FDE" w:rsidRPr="00C64FDE" w:rsidRDefault="00C64FDE">
      <w:pPr>
        <w:rPr>
          <w:sz w:val="20"/>
          <w:szCs w:val="20"/>
        </w:rPr>
      </w:pPr>
      <w:r>
        <w:rPr>
          <w:sz w:val="20"/>
          <w:szCs w:val="20"/>
        </w:rPr>
        <w:t>8(39550)4-23-31</w:t>
      </w:r>
    </w:p>
    <w:p w14:paraId="3EE7DD00" w14:textId="77777777" w:rsidR="00C64FDE" w:rsidRPr="00C64FDE" w:rsidRDefault="00C64FDE">
      <w:pPr>
        <w:rPr>
          <w:sz w:val="20"/>
          <w:szCs w:val="20"/>
        </w:rPr>
      </w:pPr>
    </w:p>
    <w:sectPr w:rsidR="00C64FDE" w:rsidRPr="00C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5F0316"/>
    <w:rsid w:val="006F7287"/>
    <w:rsid w:val="0093378B"/>
    <w:rsid w:val="00A672B5"/>
    <w:rsid w:val="00AD6656"/>
    <w:rsid w:val="00B6401B"/>
    <w:rsid w:val="00C64FDE"/>
    <w:rsid w:val="00CF751C"/>
    <w:rsid w:val="00EE74B1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Ржепко Татьяна Анатольевна</cp:lastModifiedBy>
  <cp:revision>2</cp:revision>
  <dcterms:created xsi:type="dcterms:W3CDTF">2021-11-30T06:45:00Z</dcterms:created>
  <dcterms:modified xsi:type="dcterms:W3CDTF">2021-11-30T06:45:00Z</dcterms:modified>
</cp:coreProperties>
</file>